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6FA6" w14:textId="0F47564D" w:rsidR="00F719C3" w:rsidRPr="00A81995" w:rsidRDefault="0083187B" w:rsidP="00F719C3">
      <w:pPr>
        <w:tabs>
          <w:tab w:val="center" w:pos="4873"/>
        </w:tabs>
        <w:rPr>
          <w:lang w:val="cy-GB"/>
        </w:rPr>
      </w:pPr>
      <w:r w:rsidRPr="00A81995">
        <w:rPr>
          <w:noProof/>
          <w:lang w:val="cy-GB"/>
        </w:rPr>
        <w:drawing>
          <wp:anchor distT="0" distB="0" distL="114300" distR="114300" simplePos="0" relativeHeight="251658240" behindDoc="0" locked="0" layoutInCell="1" allowOverlap="1" wp14:anchorId="3E330FC8" wp14:editId="4C5F8D70">
            <wp:simplePos x="0" y="0"/>
            <wp:positionH relativeFrom="margin">
              <wp:align>left</wp:align>
            </wp:positionH>
            <wp:positionV relativeFrom="page">
              <wp:posOffset>492985</wp:posOffset>
            </wp:positionV>
            <wp:extent cx="3030795" cy="1010265"/>
            <wp:effectExtent l="0" t="0" r="0" b="0"/>
            <wp:wrapNone/>
            <wp:docPr id="2113897702" name="Picture 211389770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795" cy="101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9C3" w:rsidRPr="00A81995">
        <w:rPr>
          <w:lang w:val="cy-GB"/>
        </w:rPr>
        <w:tab/>
      </w:r>
    </w:p>
    <w:p w14:paraId="4824527F" w14:textId="6915BF3F" w:rsidR="00F719C3" w:rsidRPr="00A81995" w:rsidRDefault="00F719C3" w:rsidP="00F719C3">
      <w:pPr>
        <w:tabs>
          <w:tab w:val="center" w:pos="4873"/>
        </w:tabs>
        <w:rPr>
          <w:lang w:val="cy-GB"/>
        </w:rPr>
      </w:pPr>
    </w:p>
    <w:p w14:paraId="7D3B84C0" w14:textId="4550C547" w:rsidR="001F5AA9" w:rsidRPr="00A81995" w:rsidRDefault="001F5AA9">
      <w:pPr>
        <w:rPr>
          <w:lang w:val="cy-GB"/>
        </w:rPr>
      </w:pPr>
    </w:p>
    <w:p w14:paraId="7E18932A" w14:textId="1A824B41" w:rsidR="001F5AA9" w:rsidRPr="00A81995" w:rsidRDefault="001F5AA9">
      <w:pPr>
        <w:rPr>
          <w:lang w:val="cy-GB"/>
        </w:rPr>
      </w:pPr>
    </w:p>
    <w:p w14:paraId="05619200" w14:textId="3EC682DE" w:rsidR="00B95C13" w:rsidRPr="00A81995" w:rsidRDefault="003548E5">
      <w:pPr>
        <w:rPr>
          <w:lang w:val="cy-GB"/>
        </w:rPr>
      </w:pPr>
      <w:r w:rsidRPr="00A81995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CB92C31" wp14:editId="08F8B273">
                <wp:simplePos x="0" y="0"/>
                <wp:positionH relativeFrom="column">
                  <wp:posOffset>0</wp:posOffset>
                </wp:positionH>
                <wp:positionV relativeFrom="paragraph">
                  <wp:posOffset>229997</wp:posOffset>
                </wp:positionV>
                <wp:extent cx="6636327" cy="545768"/>
                <wp:effectExtent l="19050" t="19050" r="12700" b="26035"/>
                <wp:wrapNone/>
                <wp:docPr id="2009689579" name="Rectangle 2009689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6327" cy="54576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ect id="Rectangle 2" style="position:absolute;margin-left:0;margin-top:18.1pt;width:522.55pt;height:42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ffc000 [3207]" strokeweight="2.25pt" w14:anchorId="7013ED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"/>
            </w:pict>
          </mc:Fallback>
        </mc:AlternateContent>
      </w:r>
    </w:p>
    <w:p w14:paraId="6AFBCC48" w14:textId="2AD953ED" w:rsidR="001F5AA9" w:rsidRPr="00A81995" w:rsidRDefault="00E6603C" w:rsidP="000C6161">
      <w:pPr>
        <w:jc w:val="center"/>
        <w:rPr>
          <w:rFonts w:asciiTheme="minorBidi" w:hAnsiTheme="minorBidi"/>
          <w:sz w:val="60"/>
          <w:szCs w:val="60"/>
          <w:lang w:val="cy-GB"/>
        </w:rPr>
      </w:pPr>
      <w:r>
        <w:rPr>
          <w:rFonts w:asciiTheme="minorBidi" w:hAnsiTheme="minorBidi"/>
          <w:sz w:val="60"/>
          <w:szCs w:val="60"/>
          <w:lang w:val="cy-GB"/>
        </w:rPr>
        <w:t>CAIS I ASTUDIO DRAMOR</w:t>
      </w:r>
    </w:p>
    <w:p w14:paraId="593EA927" w14:textId="77777777" w:rsidR="007216B9" w:rsidRPr="00A81995" w:rsidRDefault="007216B9" w:rsidP="007216B9">
      <w:pPr>
        <w:rPr>
          <w:rFonts w:asciiTheme="minorBidi" w:hAnsiTheme="minorBidi"/>
          <w:lang w:val="cy-GB"/>
        </w:rPr>
      </w:pPr>
    </w:p>
    <w:p w14:paraId="5B57C2A8" w14:textId="6F8ADE75" w:rsidR="001F5AA9" w:rsidRPr="00A81995" w:rsidRDefault="00E6603C" w:rsidP="0083187B">
      <w:pPr>
        <w:rPr>
          <w:rFonts w:asciiTheme="minorBidi" w:hAnsiTheme="minorBidi"/>
          <w:b/>
          <w:bCs/>
          <w:i/>
          <w:iCs/>
          <w:lang w:val="cy-GB"/>
        </w:rPr>
      </w:pPr>
      <w:r>
        <w:rPr>
          <w:rFonts w:asciiTheme="minorBidi" w:hAnsiTheme="minorBidi"/>
          <w:b/>
          <w:bCs/>
          <w:i/>
          <w:iCs/>
          <w:lang w:val="cy-GB"/>
        </w:rPr>
        <w:t xml:space="preserve">Llenwch y ffurflen hon mewn priflythrennau a’i dychwelyd i’r Tîm </w:t>
      </w:r>
      <w:r w:rsidR="001F5AA9" w:rsidRPr="00A81995">
        <w:rPr>
          <w:rFonts w:asciiTheme="minorBidi" w:hAnsiTheme="minorBidi"/>
          <w:b/>
          <w:bCs/>
          <w:i/>
          <w:iCs/>
          <w:lang w:val="cy-GB"/>
        </w:rPr>
        <w:t xml:space="preserve">Go </w:t>
      </w:r>
      <w:proofErr w:type="spellStart"/>
      <w:r w:rsidR="001F5AA9" w:rsidRPr="00A81995">
        <w:rPr>
          <w:rFonts w:asciiTheme="minorBidi" w:hAnsiTheme="minorBidi"/>
          <w:b/>
          <w:bCs/>
          <w:i/>
          <w:iCs/>
          <w:lang w:val="cy-GB"/>
        </w:rPr>
        <w:t>Global</w:t>
      </w:r>
      <w:proofErr w:type="spellEnd"/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503"/>
        <w:gridCol w:w="504"/>
        <w:gridCol w:w="504"/>
        <w:gridCol w:w="504"/>
        <w:gridCol w:w="504"/>
        <w:gridCol w:w="504"/>
        <w:gridCol w:w="514"/>
      </w:tblGrid>
      <w:tr w:rsidR="00F719C3" w:rsidRPr="00A81995" w14:paraId="2EF05B2A" w14:textId="77777777" w:rsidTr="00536423">
        <w:trPr>
          <w:trHeight w:val="224"/>
        </w:trPr>
        <w:tc>
          <w:tcPr>
            <w:tcW w:w="3537" w:type="dxa"/>
            <w:gridSpan w:val="7"/>
            <w:shd w:val="clear" w:color="auto" w:fill="D9D9D9" w:themeFill="background1" w:themeFillShade="D9"/>
            <w:vAlign w:val="center"/>
          </w:tcPr>
          <w:p w14:paraId="6D4298E4" w14:textId="19E79D0C" w:rsidR="00F719C3" w:rsidRPr="00A81995" w:rsidRDefault="00E6603C" w:rsidP="00F719C3">
            <w:pPr>
              <w:rPr>
                <w:rFonts w:asciiTheme="minorBidi" w:hAnsiTheme="minorBidi"/>
                <w:sz w:val="18"/>
                <w:szCs w:val="18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RHIF ADNABOD Y MYFYRIWR</w:t>
            </w:r>
          </w:p>
        </w:tc>
      </w:tr>
      <w:tr w:rsidR="00F719C3" w:rsidRPr="00A81995" w14:paraId="4B35BCE6" w14:textId="77777777" w:rsidTr="00536423">
        <w:trPr>
          <w:trHeight w:val="412"/>
        </w:trPr>
        <w:tc>
          <w:tcPr>
            <w:tcW w:w="503" w:type="dxa"/>
          </w:tcPr>
          <w:p w14:paraId="55E6294E" w14:textId="77777777" w:rsidR="00F719C3" w:rsidRPr="00A81995" w:rsidRDefault="00F719C3" w:rsidP="001F5AA9">
            <w:pPr>
              <w:rPr>
                <w:rFonts w:asciiTheme="minorBidi" w:hAnsiTheme="minorBidi"/>
                <w:i/>
                <w:iCs/>
                <w:sz w:val="18"/>
                <w:szCs w:val="18"/>
                <w:lang w:val="cy-GB"/>
              </w:rPr>
            </w:pPr>
          </w:p>
        </w:tc>
        <w:tc>
          <w:tcPr>
            <w:tcW w:w="504" w:type="dxa"/>
          </w:tcPr>
          <w:p w14:paraId="79CB8760" w14:textId="77777777" w:rsidR="00F719C3" w:rsidRPr="00A81995" w:rsidRDefault="00F719C3" w:rsidP="001F5AA9">
            <w:pPr>
              <w:rPr>
                <w:rFonts w:asciiTheme="minorBidi" w:hAnsiTheme="minorBidi"/>
                <w:i/>
                <w:iCs/>
                <w:sz w:val="18"/>
                <w:szCs w:val="18"/>
                <w:lang w:val="cy-GB"/>
              </w:rPr>
            </w:pPr>
          </w:p>
        </w:tc>
        <w:tc>
          <w:tcPr>
            <w:tcW w:w="504" w:type="dxa"/>
          </w:tcPr>
          <w:p w14:paraId="10155940" w14:textId="77777777" w:rsidR="00F719C3" w:rsidRPr="00A81995" w:rsidRDefault="00F719C3" w:rsidP="001F5AA9">
            <w:pPr>
              <w:rPr>
                <w:rFonts w:asciiTheme="minorBidi" w:hAnsiTheme="minorBidi"/>
                <w:i/>
                <w:iCs/>
                <w:sz w:val="18"/>
                <w:szCs w:val="18"/>
                <w:lang w:val="cy-GB"/>
              </w:rPr>
            </w:pPr>
          </w:p>
        </w:tc>
        <w:tc>
          <w:tcPr>
            <w:tcW w:w="504" w:type="dxa"/>
          </w:tcPr>
          <w:p w14:paraId="1E0DAAF8" w14:textId="77777777" w:rsidR="00F719C3" w:rsidRPr="00A81995" w:rsidRDefault="00F719C3" w:rsidP="001F5AA9">
            <w:pPr>
              <w:rPr>
                <w:rFonts w:asciiTheme="minorBidi" w:hAnsiTheme="minorBidi"/>
                <w:i/>
                <w:iCs/>
                <w:sz w:val="18"/>
                <w:szCs w:val="18"/>
                <w:lang w:val="cy-GB"/>
              </w:rPr>
            </w:pPr>
          </w:p>
        </w:tc>
        <w:tc>
          <w:tcPr>
            <w:tcW w:w="504" w:type="dxa"/>
          </w:tcPr>
          <w:p w14:paraId="0D64A0D9" w14:textId="77777777" w:rsidR="00F719C3" w:rsidRPr="00A81995" w:rsidRDefault="00F719C3" w:rsidP="001F5AA9">
            <w:pPr>
              <w:rPr>
                <w:rFonts w:asciiTheme="minorBidi" w:hAnsiTheme="minorBidi"/>
                <w:i/>
                <w:iCs/>
                <w:sz w:val="18"/>
                <w:szCs w:val="18"/>
                <w:lang w:val="cy-GB"/>
              </w:rPr>
            </w:pPr>
          </w:p>
        </w:tc>
        <w:tc>
          <w:tcPr>
            <w:tcW w:w="504" w:type="dxa"/>
          </w:tcPr>
          <w:p w14:paraId="687B5383" w14:textId="77777777" w:rsidR="00F719C3" w:rsidRPr="00A81995" w:rsidRDefault="00F719C3" w:rsidP="001F5AA9">
            <w:pPr>
              <w:rPr>
                <w:rFonts w:asciiTheme="minorBidi" w:hAnsiTheme="minorBidi"/>
                <w:i/>
                <w:iCs/>
                <w:sz w:val="18"/>
                <w:szCs w:val="18"/>
                <w:lang w:val="cy-GB"/>
              </w:rPr>
            </w:pPr>
          </w:p>
        </w:tc>
        <w:tc>
          <w:tcPr>
            <w:tcW w:w="509" w:type="dxa"/>
          </w:tcPr>
          <w:p w14:paraId="5E3FA8A5" w14:textId="77777777" w:rsidR="00F719C3" w:rsidRPr="00A81995" w:rsidRDefault="00F719C3" w:rsidP="001F5AA9">
            <w:pPr>
              <w:rPr>
                <w:rFonts w:asciiTheme="minorBidi" w:hAnsiTheme="minorBidi"/>
                <w:i/>
                <w:iCs/>
                <w:sz w:val="18"/>
                <w:szCs w:val="18"/>
                <w:lang w:val="cy-GB"/>
              </w:rPr>
            </w:pPr>
          </w:p>
        </w:tc>
      </w:tr>
    </w:tbl>
    <w:p w14:paraId="30E0A11A" w14:textId="77777777" w:rsidR="001F5AA9" w:rsidRPr="00A81995" w:rsidRDefault="001F5AA9" w:rsidP="001F5AA9">
      <w:pPr>
        <w:rPr>
          <w:rFonts w:asciiTheme="minorBidi" w:hAnsiTheme="minorBidi"/>
          <w:i/>
          <w:iCs/>
          <w:lang w:val="cy-GB"/>
        </w:rPr>
      </w:pPr>
    </w:p>
    <w:tbl>
      <w:tblPr>
        <w:tblStyle w:val="GridTabl"/>
        <w:tblW w:w="10494" w:type="dxa"/>
        <w:tblLook w:val="04A0" w:firstRow="1" w:lastRow="0" w:firstColumn="1" w:lastColumn="0" w:noHBand="0" w:noVBand="1"/>
      </w:tblPr>
      <w:tblGrid>
        <w:gridCol w:w="2623"/>
        <w:gridCol w:w="875"/>
        <w:gridCol w:w="1748"/>
        <w:gridCol w:w="1750"/>
        <w:gridCol w:w="873"/>
        <w:gridCol w:w="2625"/>
      </w:tblGrid>
      <w:tr w:rsidR="001F5AA9" w:rsidRPr="00A81995" w14:paraId="65B8EAC7" w14:textId="77777777" w:rsidTr="00443B95">
        <w:trPr>
          <w:trHeight w:val="280"/>
        </w:trPr>
        <w:tc>
          <w:tcPr>
            <w:tcW w:w="10494" w:type="dxa"/>
            <w:gridSpan w:val="6"/>
            <w:shd w:val="clear" w:color="auto" w:fill="E7E6E6" w:themeFill="background2"/>
            <w:vAlign w:val="center"/>
          </w:tcPr>
          <w:p w14:paraId="5F875446" w14:textId="158357F4" w:rsidR="001F5AA9" w:rsidRPr="00A81995" w:rsidRDefault="00E6603C" w:rsidP="0083187B">
            <w:pPr>
              <w:pStyle w:val="ParagraffRhestr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MANYLION </w:t>
            </w:r>
            <w:r w:rsidR="001F5AA9" w:rsidRPr="00A81995">
              <w:rPr>
                <w:rFonts w:ascii="Arial" w:hAnsi="Arial" w:cs="Arial"/>
                <w:sz w:val="16"/>
                <w:szCs w:val="16"/>
                <w:lang w:val="cy-GB"/>
              </w:rPr>
              <w:t>PERSON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>O</w:t>
            </w:r>
            <w:r w:rsidR="001F5AA9" w:rsidRPr="00A81995">
              <w:rPr>
                <w:rFonts w:ascii="Arial" w:hAnsi="Arial" w:cs="Arial"/>
                <w:sz w:val="16"/>
                <w:szCs w:val="16"/>
                <w:lang w:val="cy-GB"/>
              </w:rPr>
              <w:t>L</w:t>
            </w:r>
          </w:p>
        </w:tc>
      </w:tr>
      <w:tr w:rsidR="001F5AA9" w:rsidRPr="00A81995" w14:paraId="5EAB45EC" w14:textId="77777777" w:rsidTr="0083187B">
        <w:trPr>
          <w:trHeight w:val="537"/>
        </w:trPr>
        <w:tc>
          <w:tcPr>
            <w:tcW w:w="5246" w:type="dxa"/>
            <w:gridSpan w:val="3"/>
          </w:tcPr>
          <w:p w14:paraId="5B50F28C" w14:textId="2DEACEAD" w:rsidR="001F5AA9" w:rsidRPr="00A81995" w:rsidRDefault="00E6603C" w:rsidP="001F5AA9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Cyfenw</w:t>
            </w:r>
            <w:r w:rsidR="00BA3861" w:rsidRPr="00A81995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0213BCF9" w14:textId="6509161F" w:rsidR="001F5AA9" w:rsidRPr="00A81995" w:rsidRDefault="001F5AA9" w:rsidP="001F5AA9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5248" w:type="dxa"/>
            <w:gridSpan w:val="3"/>
          </w:tcPr>
          <w:p w14:paraId="4A45466B" w14:textId="7F5F9A86" w:rsidR="001F5AA9" w:rsidRPr="00A81995" w:rsidRDefault="00E6603C" w:rsidP="001F5AA9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Enw(</w:t>
            </w:r>
            <w:proofErr w:type="spellStart"/>
            <w:r>
              <w:rPr>
                <w:rFonts w:asciiTheme="minorBidi" w:hAnsiTheme="minorBidi"/>
                <w:sz w:val="16"/>
                <w:szCs w:val="16"/>
                <w:lang w:val="cy-GB"/>
              </w:rPr>
              <w:t>au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) </w:t>
            </w:r>
            <w:r w:rsidR="002857F6">
              <w:rPr>
                <w:rFonts w:asciiTheme="minorBidi" w:hAnsiTheme="minorBidi"/>
                <w:sz w:val="16"/>
                <w:szCs w:val="16"/>
                <w:lang w:val="cy-GB"/>
              </w:rPr>
              <w:t>C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yntaf </w:t>
            </w:r>
            <w:r w:rsidR="001F5AA9" w:rsidRPr="00A81995">
              <w:rPr>
                <w:rFonts w:asciiTheme="minorBidi" w:hAnsiTheme="minorBidi"/>
                <w:sz w:val="16"/>
                <w:szCs w:val="16"/>
                <w:lang w:val="cy-GB"/>
              </w:rPr>
              <w:t>(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yn llawn</w:t>
            </w:r>
            <w:r w:rsidR="001F5AA9" w:rsidRPr="00A81995">
              <w:rPr>
                <w:rFonts w:asciiTheme="minorBidi" w:hAnsiTheme="minorBidi"/>
                <w:sz w:val="16"/>
                <w:szCs w:val="16"/>
                <w:lang w:val="cy-GB"/>
              </w:rPr>
              <w:t>)</w:t>
            </w:r>
            <w:r w:rsidR="00BA3861" w:rsidRPr="00A81995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</w:tr>
      <w:tr w:rsidR="00EF2253" w:rsidRPr="00A81995" w14:paraId="7819DE63" w14:textId="77777777" w:rsidTr="0083187B">
        <w:trPr>
          <w:trHeight w:val="575"/>
        </w:trPr>
        <w:tc>
          <w:tcPr>
            <w:tcW w:w="5246" w:type="dxa"/>
            <w:gridSpan w:val="3"/>
          </w:tcPr>
          <w:p w14:paraId="6934F2B0" w14:textId="30BB8A70" w:rsidR="00EF2253" w:rsidRPr="00A81995" w:rsidRDefault="00E6603C" w:rsidP="005D75D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Cyfenw Blaenorol</w:t>
            </w:r>
            <w:r w:rsidR="00BA3861" w:rsidRPr="00A81995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6BA6516A" w14:textId="26408DDE" w:rsidR="005D75DB" w:rsidRPr="00A81995" w:rsidRDefault="005D75DB" w:rsidP="005D75D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5248" w:type="dxa"/>
            <w:gridSpan w:val="3"/>
          </w:tcPr>
          <w:p w14:paraId="73ACC8C4" w14:textId="781F1BEB" w:rsidR="00EF2253" w:rsidRPr="00A81995" w:rsidRDefault="00E6603C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Enw Dewisol</w:t>
            </w:r>
            <w:r w:rsidR="00BA3861" w:rsidRPr="00A81995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  <w:r w:rsidR="006E7177" w:rsidRPr="00A81995">
              <w:rPr>
                <w:rFonts w:asciiTheme="minorBidi" w:hAnsiTheme="minorBidi"/>
                <w:sz w:val="16"/>
                <w:szCs w:val="16"/>
                <w:lang w:val="cy-GB"/>
              </w:rPr>
              <w:t xml:space="preserve"> </w:t>
            </w:r>
          </w:p>
          <w:p w14:paraId="668E31D0" w14:textId="5319D238" w:rsidR="00EF2253" w:rsidRPr="00A81995" w:rsidRDefault="00EF2253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</w:tr>
      <w:tr w:rsidR="00EF2253" w:rsidRPr="00A81995" w14:paraId="75A301D4" w14:textId="77777777" w:rsidTr="0083187B">
        <w:trPr>
          <w:trHeight w:val="470"/>
        </w:trPr>
        <w:tc>
          <w:tcPr>
            <w:tcW w:w="2623" w:type="dxa"/>
          </w:tcPr>
          <w:p w14:paraId="2A3C06EB" w14:textId="0A8A1CA7" w:rsidR="005D75DB" w:rsidRPr="00A81995" w:rsidRDefault="00EF2253" w:rsidP="005D75D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 w:rsidRPr="00A81995">
              <w:rPr>
                <w:rFonts w:asciiTheme="minorBidi" w:hAnsiTheme="minorBidi"/>
                <w:sz w:val="16"/>
                <w:szCs w:val="16"/>
                <w:lang w:val="cy-GB"/>
              </w:rPr>
              <w:t>D</w:t>
            </w:r>
            <w:r w:rsidR="00E6603C">
              <w:rPr>
                <w:rFonts w:asciiTheme="minorBidi" w:hAnsiTheme="minorBidi"/>
                <w:sz w:val="16"/>
                <w:szCs w:val="16"/>
                <w:lang w:val="cy-GB"/>
              </w:rPr>
              <w:t>yddiad Geni</w:t>
            </w:r>
            <w:r w:rsidR="005D75DB" w:rsidRPr="00A81995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7A4EC19A" w14:textId="1B6DCF6D" w:rsidR="005D75DB" w:rsidRPr="00A81995" w:rsidRDefault="00BA3861" w:rsidP="005D75DB">
            <w:pPr>
              <w:spacing w:line="360" w:lineRule="auto"/>
              <w:rPr>
                <w:rFonts w:asciiTheme="minorBidi" w:hAnsiTheme="minorBidi"/>
                <w:color w:val="D0CECE" w:themeColor="background2" w:themeShade="E6"/>
                <w:sz w:val="16"/>
                <w:szCs w:val="16"/>
                <w:lang w:val="cy-GB"/>
              </w:rPr>
            </w:pPr>
            <w:r w:rsidRPr="00A81995">
              <w:rPr>
                <w:rFonts w:asciiTheme="minorBidi" w:hAnsiTheme="minorBidi"/>
                <w:color w:val="D0CECE" w:themeColor="background2" w:themeShade="E6"/>
                <w:sz w:val="16"/>
                <w:szCs w:val="16"/>
                <w:lang w:val="cy-GB"/>
              </w:rPr>
              <w:t>DD/MM/</w:t>
            </w:r>
            <w:r w:rsidR="00E6603C">
              <w:rPr>
                <w:rFonts w:asciiTheme="minorBidi" w:hAnsiTheme="minorBidi"/>
                <w:color w:val="D0CECE" w:themeColor="background2" w:themeShade="E6"/>
                <w:sz w:val="16"/>
                <w:szCs w:val="16"/>
                <w:lang w:val="cy-GB"/>
              </w:rPr>
              <w:t>BBBB</w:t>
            </w:r>
          </w:p>
        </w:tc>
        <w:tc>
          <w:tcPr>
            <w:tcW w:w="2623" w:type="dxa"/>
            <w:gridSpan w:val="2"/>
          </w:tcPr>
          <w:p w14:paraId="07793338" w14:textId="4BC09B86" w:rsidR="00EF2253" w:rsidRPr="00A81995" w:rsidRDefault="00E6603C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Rhywedd</w:t>
            </w:r>
            <w:r w:rsidR="005D75DB" w:rsidRPr="00A81995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  <w:tc>
          <w:tcPr>
            <w:tcW w:w="2623" w:type="dxa"/>
            <w:gridSpan w:val="2"/>
          </w:tcPr>
          <w:p w14:paraId="4FAEA723" w14:textId="0108B6C0" w:rsidR="00EF2253" w:rsidRPr="00A81995" w:rsidRDefault="00E6603C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Statws Priodasol</w:t>
            </w:r>
            <w:r w:rsidR="005D75DB" w:rsidRPr="00A81995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  <w:tc>
          <w:tcPr>
            <w:tcW w:w="2625" w:type="dxa"/>
          </w:tcPr>
          <w:p w14:paraId="7303D8D9" w14:textId="421F6084" w:rsidR="00EF2253" w:rsidRPr="00A81995" w:rsidRDefault="00E6603C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Galwedigaeth</w:t>
            </w:r>
            <w:r w:rsidR="005D75DB" w:rsidRPr="00A81995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</w:tr>
      <w:tr w:rsidR="005D75DB" w:rsidRPr="00A81995" w14:paraId="095F651E" w14:textId="77777777" w:rsidTr="0083187B">
        <w:trPr>
          <w:trHeight w:val="470"/>
        </w:trPr>
        <w:tc>
          <w:tcPr>
            <w:tcW w:w="5246" w:type="dxa"/>
            <w:gridSpan w:val="3"/>
          </w:tcPr>
          <w:p w14:paraId="61547B5B" w14:textId="70A3B331" w:rsidR="005D75DB" w:rsidRPr="00A81995" w:rsidRDefault="00E6603C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Cyfeiriad yn ystod y Tymor</w:t>
            </w:r>
            <w:r w:rsidR="005D75DB" w:rsidRPr="00A81995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7605B26D" w14:textId="77777777" w:rsidR="0083187B" w:rsidRPr="00A81995" w:rsidRDefault="0083187B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18E5D5FB" w14:textId="7AF0F546" w:rsidR="0083187B" w:rsidRPr="00A81995" w:rsidRDefault="0083187B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5248" w:type="dxa"/>
            <w:gridSpan w:val="3"/>
          </w:tcPr>
          <w:p w14:paraId="1070D62F" w14:textId="49E549DD" w:rsidR="005D75DB" w:rsidRPr="00A81995" w:rsidRDefault="00E6603C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Cyfeiriad Cartref</w:t>
            </w:r>
            <w:r w:rsidR="005D75DB" w:rsidRPr="00A81995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17B80332" w14:textId="3324C01F" w:rsidR="005D75DB" w:rsidRPr="00A81995" w:rsidRDefault="005D75DB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</w:tr>
      <w:tr w:rsidR="005D75DB" w:rsidRPr="00A81995" w14:paraId="7CFC7044" w14:textId="77777777" w:rsidTr="0083187B">
        <w:trPr>
          <w:trHeight w:val="282"/>
        </w:trPr>
        <w:tc>
          <w:tcPr>
            <w:tcW w:w="5246" w:type="dxa"/>
            <w:gridSpan w:val="3"/>
          </w:tcPr>
          <w:p w14:paraId="5BAFB9DA" w14:textId="59DC2FBE" w:rsidR="0083187B" w:rsidRPr="00A81995" w:rsidRDefault="00E6603C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Cod </w:t>
            </w:r>
            <w:r w:rsidR="005D75DB" w:rsidRPr="00A81995">
              <w:rPr>
                <w:rFonts w:asciiTheme="minorBidi" w:hAnsiTheme="minorBidi"/>
                <w:sz w:val="16"/>
                <w:szCs w:val="16"/>
                <w:lang w:val="cy-GB"/>
              </w:rPr>
              <w:t>Post:</w:t>
            </w:r>
          </w:p>
        </w:tc>
        <w:tc>
          <w:tcPr>
            <w:tcW w:w="5248" w:type="dxa"/>
            <w:gridSpan w:val="3"/>
          </w:tcPr>
          <w:p w14:paraId="7F79C160" w14:textId="50E8C4A1" w:rsidR="005D75DB" w:rsidRPr="00A81995" w:rsidRDefault="00E6603C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Cod </w:t>
            </w:r>
            <w:r w:rsidR="005D75DB" w:rsidRPr="00A81995">
              <w:rPr>
                <w:rFonts w:asciiTheme="minorBidi" w:hAnsiTheme="minorBidi"/>
                <w:sz w:val="16"/>
                <w:szCs w:val="16"/>
                <w:lang w:val="cy-GB"/>
              </w:rPr>
              <w:t>Post:</w:t>
            </w:r>
          </w:p>
        </w:tc>
      </w:tr>
      <w:tr w:rsidR="005D75DB" w:rsidRPr="00A81995" w14:paraId="445B461C" w14:textId="77777777" w:rsidTr="0083187B">
        <w:trPr>
          <w:trHeight w:val="470"/>
        </w:trPr>
        <w:tc>
          <w:tcPr>
            <w:tcW w:w="3498" w:type="dxa"/>
            <w:gridSpan w:val="2"/>
          </w:tcPr>
          <w:p w14:paraId="041E6A60" w14:textId="5029F93D" w:rsidR="005D75DB" w:rsidRPr="00A81995" w:rsidRDefault="00E6603C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Rhif Ffôn</w:t>
            </w:r>
            <w:r w:rsidR="0083187B" w:rsidRPr="00A81995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  <w:tc>
          <w:tcPr>
            <w:tcW w:w="3498" w:type="dxa"/>
            <w:gridSpan w:val="2"/>
          </w:tcPr>
          <w:p w14:paraId="1DE38D30" w14:textId="1B092CC7" w:rsidR="005D75DB" w:rsidRPr="00A81995" w:rsidRDefault="00E6603C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Rhif Ffôn Symudol</w:t>
            </w:r>
            <w:r w:rsidR="0083187B" w:rsidRPr="00A81995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  <w:tc>
          <w:tcPr>
            <w:tcW w:w="3498" w:type="dxa"/>
            <w:gridSpan w:val="2"/>
          </w:tcPr>
          <w:p w14:paraId="4B7AE2CA" w14:textId="62F6BB94" w:rsidR="005D75DB" w:rsidRPr="00A81995" w:rsidRDefault="00E6603C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Cyfeiriad </w:t>
            </w:r>
            <w:r w:rsidR="0083187B" w:rsidRPr="00A81995">
              <w:rPr>
                <w:rFonts w:asciiTheme="minorBidi" w:hAnsiTheme="minorBidi"/>
                <w:sz w:val="16"/>
                <w:szCs w:val="16"/>
                <w:lang w:val="cy-GB"/>
              </w:rPr>
              <w:t>E-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bost Personol</w:t>
            </w:r>
            <w:r w:rsidR="0083187B" w:rsidRPr="00A81995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</w:tr>
    </w:tbl>
    <w:p w14:paraId="0DB7EAF2" w14:textId="77777777" w:rsidR="0083187B" w:rsidRPr="00A81995" w:rsidRDefault="0083187B">
      <w:pPr>
        <w:rPr>
          <w:lang w:val="cy-GB"/>
        </w:rPr>
      </w:pPr>
    </w:p>
    <w:tbl>
      <w:tblPr>
        <w:tblStyle w:val="GridTabl"/>
        <w:tblW w:w="10494" w:type="dxa"/>
        <w:tblLook w:val="04A0" w:firstRow="1" w:lastRow="0" w:firstColumn="1" w:lastColumn="0" w:noHBand="0" w:noVBand="1"/>
      </w:tblPr>
      <w:tblGrid>
        <w:gridCol w:w="5246"/>
        <w:gridCol w:w="5248"/>
      </w:tblGrid>
      <w:tr w:rsidR="0083187B" w:rsidRPr="00A81995" w14:paraId="64643BCD" w14:textId="77777777" w:rsidTr="00BA3861">
        <w:trPr>
          <w:trHeight w:val="241"/>
        </w:trPr>
        <w:tc>
          <w:tcPr>
            <w:tcW w:w="5246" w:type="dxa"/>
            <w:shd w:val="clear" w:color="auto" w:fill="auto"/>
            <w:vAlign w:val="center"/>
          </w:tcPr>
          <w:p w14:paraId="3BE3D294" w14:textId="542C2ECE" w:rsidR="0083187B" w:rsidRPr="00A81995" w:rsidRDefault="00E6603C" w:rsidP="0083187B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lang w:val="cy-GB"/>
              </w:rPr>
              <w:t>Cyswllt mewn Argyfwng</w:t>
            </w:r>
            <w:r w:rsidR="0083187B" w:rsidRPr="00A81995">
              <w:rPr>
                <w:rFonts w:asciiTheme="minorBidi" w:hAnsiTheme="minorBidi"/>
                <w:b/>
                <w:bCs/>
                <w:sz w:val="16"/>
                <w:szCs w:val="16"/>
                <w:lang w:val="cy-GB"/>
              </w:rPr>
              <w:t xml:space="preserve"> 1</w:t>
            </w:r>
          </w:p>
        </w:tc>
        <w:tc>
          <w:tcPr>
            <w:tcW w:w="5248" w:type="dxa"/>
            <w:shd w:val="clear" w:color="auto" w:fill="auto"/>
            <w:vAlign w:val="center"/>
          </w:tcPr>
          <w:p w14:paraId="17564A11" w14:textId="356FAE7C" w:rsidR="0083187B" w:rsidRPr="00A81995" w:rsidRDefault="00E6603C" w:rsidP="0083187B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lang w:val="cy-GB"/>
              </w:rPr>
              <w:t xml:space="preserve">Cyswllt mewn Argyfwng </w:t>
            </w:r>
            <w:r w:rsidR="0083187B" w:rsidRPr="00A81995">
              <w:rPr>
                <w:rFonts w:asciiTheme="minorBidi" w:hAnsiTheme="minorBidi"/>
                <w:b/>
                <w:bCs/>
                <w:sz w:val="16"/>
                <w:szCs w:val="16"/>
                <w:lang w:val="cy-GB"/>
              </w:rPr>
              <w:t>2</w:t>
            </w:r>
          </w:p>
        </w:tc>
      </w:tr>
      <w:tr w:rsidR="0083187B" w:rsidRPr="00A81995" w14:paraId="0F34E315" w14:textId="77777777" w:rsidTr="0083187B">
        <w:trPr>
          <w:trHeight w:val="241"/>
        </w:trPr>
        <w:tc>
          <w:tcPr>
            <w:tcW w:w="5246" w:type="dxa"/>
            <w:shd w:val="clear" w:color="auto" w:fill="auto"/>
          </w:tcPr>
          <w:p w14:paraId="2D27B04E" w14:textId="2529B2D4" w:rsidR="0083187B" w:rsidRPr="00A81995" w:rsidRDefault="00E6603C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Cyfenw</w:t>
            </w:r>
            <w:r w:rsidR="0083187B" w:rsidRPr="00A81995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28B9FD8E" w14:textId="202EBF72" w:rsidR="0083187B" w:rsidRPr="00A81995" w:rsidRDefault="0083187B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5248" w:type="dxa"/>
            <w:shd w:val="clear" w:color="auto" w:fill="auto"/>
          </w:tcPr>
          <w:p w14:paraId="0240E8F0" w14:textId="3088D064" w:rsidR="0083187B" w:rsidRPr="00A81995" w:rsidRDefault="00E6603C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Cyfenw</w:t>
            </w:r>
            <w:r w:rsidR="0083187B" w:rsidRPr="00A81995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</w:tr>
      <w:tr w:rsidR="0083187B" w:rsidRPr="00A81995" w14:paraId="7DB0AAB0" w14:textId="77777777" w:rsidTr="0083187B">
        <w:trPr>
          <w:trHeight w:val="241"/>
        </w:trPr>
        <w:tc>
          <w:tcPr>
            <w:tcW w:w="5246" w:type="dxa"/>
            <w:shd w:val="clear" w:color="auto" w:fill="auto"/>
          </w:tcPr>
          <w:p w14:paraId="2933DAC7" w14:textId="3AE7F09F" w:rsidR="0083187B" w:rsidRPr="00A81995" w:rsidRDefault="00E6603C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Enw Cyntaf</w:t>
            </w:r>
            <w:r w:rsidR="0083187B" w:rsidRPr="00A81995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52C0DF28" w14:textId="3B22C963" w:rsidR="0083187B" w:rsidRPr="00A81995" w:rsidRDefault="0083187B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5248" w:type="dxa"/>
            <w:shd w:val="clear" w:color="auto" w:fill="auto"/>
          </w:tcPr>
          <w:p w14:paraId="4C3DE616" w14:textId="2A9F8156" w:rsidR="0083187B" w:rsidRPr="00A81995" w:rsidRDefault="00E6603C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Enw Cyntaf</w:t>
            </w:r>
            <w:r w:rsidR="0083187B" w:rsidRPr="00A81995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</w:tr>
      <w:tr w:rsidR="0083187B" w:rsidRPr="00A81995" w14:paraId="3B5364A7" w14:textId="77777777" w:rsidTr="0083187B">
        <w:trPr>
          <w:trHeight w:val="241"/>
        </w:trPr>
        <w:tc>
          <w:tcPr>
            <w:tcW w:w="5246" w:type="dxa"/>
            <w:shd w:val="clear" w:color="auto" w:fill="auto"/>
          </w:tcPr>
          <w:p w14:paraId="794FEE18" w14:textId="7D8E7974" w:rsidR="0083187B" w:rsidRPr="00A81995" w:rsidRDefault="00E6603C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Rhif Ffôn</w:t>
            </w:r>
            <w:r w:rsidR="0083187B" w:rsidRPr="00A81995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  <w:tc>
          <w:tcPr>
            <w:tcW w:w="5248" w:type="dxa"/>
            <w:shd w:val="clear" w:color="auto" w:fill="auto"/>
          </w:tcPr>
          <w:p w14:paraId="5B7B3052" w14:textId="1FDCA2B2" w:rsidR="0083187B" w:rsidRPr="00A81995" w:rsidRDefault="00E6603C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Rhif Ffôn</w:t>
            </w:r>
            <w:r w:rsidR="0083187B" w:rsidRPr="00A81995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0A6E0F73" w14:textId="4D58DC5B" w:rsidR="0083187B" w:rsidRPr="00A81995" w:rsidRDefault="0083187B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</w:tr>
      <w:tr w:rsidR="0083187B" w:rsidRPr="00A81995" w14:paraId="5BAC042F" w14:textId="77777777" w:rsidTr="0083187B">
        <w:trPr>
          <w:trHeight w:val="241"/>
        </w:trPr>
        <w:tc>
          <w:tcPr>
            <w:tcW w:w="5246" w:type="dxa"/>
            <w:shd w:val="clear" w:color="auto" w:fill="auto"/>
          </w:tcPr>
          <w:p w14:paraId="6EFAE9CA" w14:textId="4DA981B6" w:rsidR="0083187B" w:rsidRPr="00A81995" w:rsidRDefault="00E6603C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Cyfeiriad </w:t>
            </w:r>
            <w:r w:rsidR="0083187B" w:rsidRPr="00A81995">
              <w:rPr>
                <w:rFonts w:asciiTheme="minorBidi" w:hAnsiTheme="minorBidi"/>
                <w:sz w:val="16"/>
                <w:szCs w:val="16"/>
                <w:lang w:val="cy-GB"/>
              </w:rPr>
              <w:t>E-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bost</w:t>
            </w:r>
            <w:r w:rsidR="0083187B" w:rsidRPr="00A81995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14ADF55C" w14:textId="77777777" w:rsidR="0083187B" w:rsidRPr="00A81995" w:rsidRDefault="0083187B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5248" w:type="dxa"/>
            <w:shd w:val="clear" w:color="auto" w:fill="auto"/>
          </w:tcPr>
          <w:p w14:paraId="70AA9892" w14:textId="4FBFC966" w:rsidR="0083187B" w:rsidRPr="00A81995" w:rsidRDefault="00E6603C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Cyfeiriad </w:t>
            </w:r>
            <w:r w:rsidRPr="00A81995">
              <w:rPr>
                <w:rFonts w:asciiTheme="minorBidi" w:hAnsiTheme="minorBidi"/>
                <w:sz w:val="16"/>
                <w:szCs w:val="16"/>
                <w:lang w:val="cy-GB"/>
              </w:rPr>
              <w:t>E-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bost</w:t>
            </w:r>
            <w:r w:rsidR="0083187B" w:rsidRPr="00A81995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</w:tr>
      <w:tr w:rsidR="0083187B" w:rsidRPr="00A81995" w14:paraId="034C06E8" w14:textId="77777777" w:rsidTr="0083187B">
        <w:trPr>
          <w:trHeight w:val="241"/>
        </w:trPr>
        <w:tc>
          <w:tcPr>
            <w:tcW w:w="5246" w:type="dxa"/>
            <w:shd w:val="clear" w:color="auto" w:fill="auto"/>
          </w:tcPr>
          <w:p w14:paraId="355995DF" w14:textId="2F97B0B3" w:rsidR="0083187B" w:rsidRPr="00A81995" w:rsidRDefault="00E6603C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Cyfeiriad</w:t>
            </w:r>
            <w:r w:rsidR="0083187B" w:rsidRPr="00A81995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3E375557" w14:textId="77777777" w:rsidR="0083187B" w:rsidRPr="00A81995" w:rsidRDefault="0083187B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2190FA0C" w14:textId="77777777" w:rsidR="0083187B" w:rsidRPr="00A81995" w:rsidRDefault="0083187B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5248" w:type="dxa"/>
            <w:shd w:val="clear" w:color="auto" w:fill="auto"/>
          </w:tcPr>
          <w:p w14:paraId="51D569E3" w14:textId="118267DE" w:rsidR="0083187B" w:rsidRPr="00A81995" w:rsidRDefault="00E6603C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Cyfeiriad</w:t>
            </w:r>
            <w:r w:rsidR="0083187B" w:rsidRPr="00A81995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</w:tr>
      <w:tr w:rsidR="0083187B" w:rsidRPr="00A81995" w14:paraId="44CBFEE0" w14:textId="77777777" w:rsidTr="0083187B">
        <w:trPr>
          <w:trHeight w:val="241"/>
        </w:trPr>
        <w:tc>
          <w:tcPr>
            <w:tcW w:w="5246" w:type="dxa"/>
            <w:shd w:val="clear" w:color="auto" w:fill="auto"/>
          </w:tcPr>
          <w:p w14:paraId="1137C122" w14:textId="20613BB2" w:rsidR="0083187B" w:rsidRPr="00A81995" w:rsidRDefault="00E6603C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Cod </w:t>
            </w:r>
            <w:r w:rsidR="0083187B" w:rsidRPr="00A81995">
              <w:rPr>
                <w:rFonts w:asciiTheme="minorBidi" w:hAnsiTheme="minorBidi"/>
                <w:sz w:val="16"/>
                <w:szCs w:val="16"/>
                <w:lang w:val="cy-GB"/>
              </w:rPr>
              <w:t>Post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  <w:tc>
          <w:tcPr>
            <w:tcW w:w="5248" w:type="dxa"/>
            <w:shd w:val="clear" w:color="auto" w:fill="auto"/>
          </w:tcPr>
          <w:p w14:paraId="22F8FB43" w14:textId="5E6B0945" w:rsidR="0083187B" w:rsidRPr="00A81995" w:rsidRDefault="00E6603C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Cod </w:t>
            </w:r>
            <w:r w:rsidRPr="00A81995">
              <w:rPr>
                <w:rFonts w:asciiTheme="minorBidi" w:hAnsiTheme="minorBidi"/>
                <w:sz w:val="16"/>
                <w:szCs w:val="16"/>
                <w:lang w:val="cy-GB"/>
              </w:rPr>
              <w:t>Post</w:t>
            </w:r>
            <w:r w:rsidR="0083187B" w:rsidRPr="00A81995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</w:tr>
    </w:tbl>
    <w:p w14:paraId="32C36507" w14:textId="77777777" w:rsidR="0083187B" w:rsidRPr="00A81995" w:rsidRDefault="0083187B">
      <w:pPr>
        <w:rPr>
          <w:lang w:val="cy-GB"/>
        </w:rPr>
      </w:pPr>
    </w:p>
    <w:tbl>
      <w:tblPr>
        <w:tblStyle w:val="GridTabl"/>
        <w:tblW w:w="10494" w:type="dxa"/>
        <w:tblLook w:val="04A0" w:firstRow="1" w:lastRow="0" w:firstColumn="1" w:lastColumn="0" w:noHBand="0" w:noVBand="1"/>
      </w:tblPr>
      <w:tblGrid>
        <w:gridCol w:w="2623"/>
        <w:gridCol w:w="2624"/>
        <w:gridCol w:w="2623"/>
        <w:gridCol w:w="2624"/>
      </w:tblGrid>
      <w:tr w:rsidR="0083187B" w:rsidRPr="00A81995" w14:paraId="787D6F4D" w14:textId="77777777">
        <w:trPr>
          <w:trHeight w:val="241"/>
        </w:trPr>
        <w:tc>
          <w:tcPr>
            <w:tcW w:w="2623" w:type="dxa"/>
            <w:shd w:val="clear" w:color="auto" w:fill="auto"/>
          </w:tcPr>
          <w:p w14:paraId="4F073F19" w14:textId="11D3808F" w:rsidR="0083187B" w:rsidRPr="00A81995" w:rsidRDefault="00E6603C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Gwlad Lle’r Ydych yn Byw</w:t>
            </w:r>
            <w:r w:rsidR="0083187B" w:rsidRPr="00A81995">
              <w:rPr>
                <w:rFonts w:asciiTheme="minorBidi" w:hAnsiTheme="minorBidi"/>
                <w:sz w:val="16"/>
                <w:szCs w:val="16"/>
                <w:lang w:val="cy-GB"/>
              </w:rPr>
              <w:t xml:space="preserve">: </w:t>
            </w:r>
          </w:p>
          <w:p w14:paraId="3FC2C411" w14:textId="1E92175F" w:rsidR="00BA3861" w:rsidRPr="00A81995" w:rsidRDefault="00BA3861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2624" w:type="dxa"/>
            <w:shd w:val="clear" w:color="auto" w:fill="auto"/>
          </w:tcPr>
          <w:p w14:paraId="2DE8978B" w14:textId="2117B692" w:rsidR="0083187B" w:rsidRPr="00A81995" w:rsidRDefault="00E6603C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Cenedligrwydd</w:t>
            </w:r>
            <w:r w:rsidR="0083187B" w:rsidRPr="00A81995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  <w:tc>
          <w:tcPr>
            <w:tcW w:w="2623" w:type="dxa"/>
            <w:shd w:val="clear" w:color="auto" w:fill="auto"/>
          </w:tcPr>
          <w:p w14:paraId="4F0A8164" w14:textId="7EFEA4F4" w:rsidR="0083187B" w:rsidRPr="00A81995" w:rsidRDefault="00E6603C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Tarddiad </w:t>
            </w:r>
            <w:r w:rsidR="0083187B" w:rsidRPr="00A81995">
              <w:rPr>
                <w:rFonts w:asciiTheme="minorBidi" w:hAnsiTheme="minorBidi"/>
                <w:sz w:val="16"/>
                <w:szCs w:val="16"/>
                <w:lang w:val="cy-GB"/>
              </w:rPr>
              <w:t>Ethni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g</w:t>
            </w:r>
            <w:r w:rsidR="0083187B" w:rsidRPr="00A81995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  <w:tc>
          <w:tcPr>
            <w:tcW w:w="2624" w:type="dxa"/>
            <w:shd w:val="clear" w:color="auto" w:fill="auto"/>
          </w:tcPr>
          <w:p w14:paraId="241298D2" w14:textId="7E2941BB" w:rsidR="0083187B" w:rsidRPr="00A81995" w:rsidRDefault="00E6603C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Crefydd</w:t>
            </w:r>
            <w:r w:rsidR="0083187B" w:rsidRPr="00A81995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</w:tr>
      <w:tr w:rsidR="00BA3861" w:rsidRPr="00A81995" w14:paraId="11AF56DC" w14:textId="77777777">
        <w:trPr>
          <w:trHeight w:val="241"/>
        </w:trPr>
        <w:tc>
          <w:tcPr>
            <w:tcW w:w="5247" w:type="dxa"/>
            <w:gridSpan w:val="2"/>
            <w:shd w:val="clear" w:color="auto" w:fill="auto"/>
          </w:tcPr>
          <w:p w14:paraId="30BAA985" w14:textId="391F9794" w:rsidR="005476D3" w:rsidRPr="00A81995" w:rsidRDefault="00E6603C" w:rsidP="005476D3">
            <w:pPr>
              <w:spacing w:line="360" w:lineRule="auto"/>
              <w:rPr>
                <w:rFonts w:asciiTheme="minorBidi" w:hAnsiTheme="minorBidi"/>
                <w:sz w:val="20"/>
                <w:szCs w:val="20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A oes gennych unrhyw anableddau neu anghenion ychwanegol</w:t>
            </w:r>
            <w:r w:rsidR="00BA3861" w:rsidRPr="00A81995">
              <w:rPr>
                <w:rFonts w:asciiTheme="minorBidi" w:hAnsiTheme="minorBidi"/>
                <w:sz w:val="16"/>
                <w:szCs w:val="16"/>
                <w:lang w:val="cy-GB"/>
              </w:rPr>
              <w:t xml:space="preserve">? </w:t>
            </w:r>
            <w:r w:rsidR="008E3DFB" w:rsidRPr="00A81995">
              <w:rPr>
                <w:rFonts w:asciiTheme="minorBidi" w:hAnsiTheme="minorBidi"/>
                <w:sz w:val="16"/>
                <w:szCs w:val="16"/>
                <w:lang w:val="cy-GB"/>
              </w:rPr>
              <w:t xml:space="preserve">   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O</w:t>
            </w:r>
            <w:r w:rsidR="00A92C98" w:rsidRPr="00A81995">
              <w:rPr>
                <w:rFonts w:asciiTheme="minorBidi" w:hAnsiTheme="minorBidi"/>
                <w:sz w:val="16"/>
                <w:szCs w:val="16"/>
                <w:lang w:val="cy-GB"/>
              </w:rPr>
              <w:t xml:space="preserve">ES </w:t>
            </w:r>
            <w:sdt>
              <w:sdtPr>
                <w:rPr>
                  <w:rFonts w:asciiTheme="minorBidi" w:hAnsiTheme="minorBidi"/>
                  <w:sz w:val="20"/>
                  <w:szCs w:val="20"/>
                  <w:lang w:val="cy-GB"/>
                </w:rPr>
                <w:id w:val="39656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C98" w:rsidRPr="00A81995">
                  <w:rPr>
                    <w:rFonts w:ascii="Segoe UI Symbol" w:eastAsia="MS Gothic" w:hAnsi="Segoe UI Symbol" w:cs="Segoe UI Symbol"/>
                    <w:sz w:val="20"/>
                    <w:szCs w:val="20"/>
                    <w:lang w:val="cy-GB"/>
                  </w:rPr>
                  <w:t>☐</w:t>
                </w:r>
              </w:sdtContent>
            </w:sdt>
            <w:r w:rsidR="00A92C98" w:rsidRPr="00A81995">
              <w:rPr>
                <w:rFonts w:asciiTheme="minorBidi" w:hAnsiTheme="minorBidi"/>
                <w:sz w:val="20"/>
                <w:szCs w:val="20"/>
                <w:lang w:val="cy-GB"/>
              </w:rPr>
              <w:t xml:space="preserve">  </w:t>
            </w:r>
            <w:r w:rsidR="00FF2C47" w:rsidRPr="00A81995">
              <w:rPr>
                <w:rFonts w:asciiTheme="minorBidi" w:hAnsiTheme="minorBidi"/>
                <w:sz w:val="20"/>
                <w:szCs w:val="20"/>
                <w:lang w:val="cy-GB"/>
              </w:rPr>
              <w:t xml:space="preserve">  </w:t>
            </w:r>
            <w:r w:rsidR="00A92C98" w:rsidRPr="00A81995">
              <w:rPr>
                <w:rFonts w:asciiTheme="minorBidi" w:hAnsiTheme="minorBidi"/>
                <w:sz w:val="16"/>
                <w:szCs w:val="16"/>
                <w:lang w:val="cy-GB"/>
              </w:rPr>
              <w:t>N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AC OES</w:t>
            </w:r>
            <w:r w:rsidR="00A92C98" w:rsidRPr="00A81995">
              <w:rPr>
                <w:rFonts w:asciiTheme="minorBidi" w:hAnsiTheme="minorBidi"/>
                <w:sz w:val="16"/>
                <w:szCs w:val="16"/>
                <w:lang w:val="cy-GB"/>
              </w:rPr>
              <w:t xml:space="preserve"> </w:t>
            </w:r>
            <w:sdt>
              <w:sdtPr>
                <w:rPr>
                  <w:rFonts w:asciiTheme="minorBidi" w:hAnsiTheme="minorBidi"/>
                  <w:sz w:val="20"/>
                  <w:szCs w:val="20"/>
                  <w:lang w:val="cy-GB"/>
                </w:rPr>
                <w:id w:val="-137815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C98" w:rsidRPr="00A81995">
                  <w:rPr>
                    <w:rFonts w:ascii="MS Gothic" w:eastAsia="MS Gothic" w:hAnsi="MS Gothic"/>
                    <w:sz w:val="20"/>
                    <w:szCs w:val="20"/>
                    <w:lang w:val="cy-GB"/>
                  </w:rPr>
                  <w:t>☐</w:t>
                </w:r>
              </w:sdtContent>
            </w:sdt>
          </w:p>
        </w:tc>
        <w:tc>
          <w:tcPr>
            <w:tcW w:w="5247" w:type="dxa"/>
            <w:gridSpan w:val="2"/>
            <w:shd w:val="clear" w:color="auto" w:fill="auto"/>
          </w:tcPr>
          <w:p w14:paraId="12601C07" w14:textId="7E3374B9" w:rsidR="008E3DFB" w:rsidRPr="00A81995" w:rsidRDefault="00E6603C" w:rsidP="008E3DFB">
            <w:pPr>
              <w:spacing w:line="360" w:lineRule="auto"/>
              <w:rPr>
                <w:rFonts w:asciiTheme="minorBidi" w:hAnsiTheme="minorBidi"/>
                <w:sz w:val="20"/>
                <w:szCs w:val="20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A oes gennych unrhyw gyflyrau meddygol?</w:t>
            </w:r>
            <w:r w:rsidR="00BA3861" w:rsidRPr="00A81995">
              <w:rPr>
                <w:rFonts w:asciiTheme="minorBidi" w:hAnsiTheme="minorBidi"/>
                <w:sz w:val="16"/>
                <w:szCs w:val="16"/>
                <w:lang w:val="cy-GB"/>
              </w:rPr>
              <w:t xml:space="preserve"> </w:t>
            </w:r>
            <w:r w:rsidR="008E3DFB" w:rsidRPr="00A81995">
              <w:rPr>
                <w:rFonts w:asciiTheme="minorBidi" w:hAnsiTheme="minorBidi"/>
                <w:sz w:val="16"/>
                <w:szCs w:val="16"/>
                <w:lang w:val="cy-GB"/>
              </w:rPr>
              <w:t xml:space="preserve">   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O</w:t>
            </w:r>
            <w:r w:rsidR="008E3DFB" w:rsidRPr="00A81995">
              <w:rPr>
                <w:rFonts w:asciiTheme="minorBidi" w:hAnsiTheme="minorBidi"/>
                <w:sz w:val="16"/>
                <w:szCs w:val="16"/>
                <w:lang w:val="cy-GB"/>
              </w:rPr>
              <w:t xml:space="preserve">ES </w:t>
            </w:r>
            <w:sdt>
              <w:sdtPr>
                <w:rPr>
                  <w:rFonts w:asciiTheme="minorBidi" w:hAnsiTheme="minorBidi"/>
                  <w:sz w:val="20"/>
                  <w:szCs w:val="20"/>
                  <w:lang w:val="cy-GB"/>
                </w:rPr>
                <w:id w:val="50972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FB" w:rsidRPr="00A81995">
                  <w:rPr>
                    <w:rFonts w:ascii="Segoe UI Symbol" w:eastAsia="MS Gothic" w:hAnsi="Segoe UI Symbol" w:cs="Segoe UI Symbol"/>
                    <w:sz w:val="20"/>
                    <w:szCs w:val="20"/>
                    <w:lang w:val="cy-GB"/>
                  </w:rPr>
                  <w:t>☐</w:t>
                </w:r>
              </w:sdtContent>
            </w:sdt>
            <w:r w:rsidR="008E3DFB" w:rsidRPr="00A81995">
              <w:rPr>
                <w:rFonts w:asciiTheme="minorBidi" w:hAnsiTheme="minorBidi"/>
                <w:sz w:val="20"/>
                <w:szCs w:val="20"/>
                <w:lang w:val="cy-GB"/>
              </w:rPr>
              <w:t xml:space="preserve">   </w:t>
            </w:r>
            <w:r w:rsidR="00FF2C47" w:rsidRPr="00A81995">
              <w:rPr>
                <w:rFonts w:asciiTheme="minorBidi" w:hAnsiTheme="minorBidi"/>
                <w:sz w:val="20"/>
                <w:szCs w:val="20"/>
                <w:lang w:val="cy-GB"/>
              </w:rPr>
              <w:t xml:space="preserve"> </w:t>
            </w:r>
            <w:r w:rsidR="008E3DFB" w:rsidRPr="00A81995">
              <w:rPr>
                <w:rFonts w:asciiTheme="minorBidi" w:hAnsiTheme="minorBidi"/>
                <w:sz w:val="16"/>
                <w:szCs w:val="16"/>
                <w:lang w:val="cy-GB"/>
              </w:rPr>
              <w:t>N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AC OES</w:t>
            </w:r>
            <w:r w:rsidR="008E3DFB" w:rsidRPr="00A81995">
              <w:rPr>
                <w:rFonts w:asciiTheme="minorBidi" w:hAnsiTheme="minorBidi"/>
                <w:sz w:val="16"/>
                <w:szCs w:val="16"/>
                <w:lang w:val="cy-GB"/>
              </w:rPr>
              <w:t xml:space="preserve"> </w:t>
            </w:r>
            <w:sdt>
              <w:sdtPr>
                <w:rPr>
                  <w:rFonts w:asciiTheme="minorBidi" w:hAnsiTheme="minorBidi"/>
                  <w:sz w:val="20"/>
                  <w:szCs w:val="20"/>
                  <w:lang w:val="cy-GB"/>
                </w:rPr>
                <w:id w:val="-156572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FB" w:rsidRPr="00A81995">
                  <w:rPr>
                    <w:rFonts w:ascii="MS Gothic" w:eastAsia="MS Gothic" w:hAnsi="MS Gothic"/>
                    <w:sz w:val="20"/>
                    <w:szCs w:val="20"/>
                    <w:lang w:val="cy-GB"/>
                  </w:rPr>
                  <w:t>☐</w:t>
                </w:r>
              </w:sdtContent>
            </w:sdt>
          </w:p>
          <w:p w14:paraId="33E5CB27" w14:textId="25BAED5D" w:rsidR="00691CF0" w:rsidRPr="00A81995" w:rsidRDefault="00691CF0" w:rsidP="007670AE">
            <w:pPr>
              <w:spacing w:line="360" w:lineRule="auto"/>
              <w:rPr>
                <w:rFonts w:asciiTheme="minorBidi" w:hAnsiTheme="minorBidi"/>
                <w:sz w:val="20"/>
                <w:szCs w:val="20"/>
                <w:lang w:val="cy-GB"/>
              </w:rPr>
            </w:pPr>
          </w:p>
        </w:tc>
      </w:tr>
      <w:tr w:rsidR="00BA3861" w:rsidRPr="00A81995" w14:paraId="4C65060F" w14:textId="77777777">
        <w:trPr>
          <w:trHeight w:val="241"/>
        </w:trPr>
        <w:tc>
          <w:tcPr>
            <w:tcW w:w="10494" w:type="dxa"/>
            <w:gridSpan w:val="4"/>
            <w:shd w:val="clear" w:color="auto" w:fill="auto"/>
          </w:tcPr>
          <w:p w14:paraId="1C5E53B0" w14:textId="59B6B574" w:rsidR="00BA3861" w:rsidRPr="00A81995" w:rsidRDefault="00E6603C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lastRenderedPageBreak/>
              <w:t>Beth yw natur eich anabledd</w:t>
            </w:r>
            <w:r w:rsidR="00BA3861" w:rsidRPr="00A81995">
              <w:rPr>
                <w:rFonts w:asciiTheme="minorBidi" w:hAnsiTheme="minorBidi"/>
                <w:sz w:val="16"/>
                <w:szCs w:val="16"/>
                <w:lang w:val="cy-GB"/>
              </w:rPr>
              <w:t>/a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ngen ychwanegol</w:t>
            </w:r>
            <w:r w:rsidR="00BA3861" w:rsidRPr="00A81995">
              <w:rPr>
                <w:rFonts w:asciiTheme="minorBidi" w:hAnsiTheme="minorBidi"/>
                <w:sz w:val="16"/>
                <w:szCs w:val="16"/>
                <w:lang w:val="cy-GB"/>
              </w:rPr>
              <w:t>/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cyflwr meddygol</w:t>
            </w:r>
            <w:r w:rsidR="00BA3861" w:rsidRPr="00A81995">
              <w:rPr>
                <w:rFonts w:asciiTheme="minorBidi" w:hAnsiTheme="minorBidi"/>
                <w:sz w:val="16"/>
                <w:szCs w:val="16"/>
                <w:lang w:val="cy-GB"/>
              </w:rPr>
              <w:t>?</w:t>
            </w:r>
          </w:p>
          <w:p w14:paraId="1EB860AD" w14:textId="6CCDBA22" w:rsidR="00BA3861" w:rsidRPr="00A81995" w:rsidRDefault="00BA3861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32358857" w14:textId="77777777" w:rsidR="00443B95" w:rsidRPr="00A81995" w:rsidRDefault="00443B95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086C42EC" w14:textId="77777777" w:rsidR="00BA3861" w:rsidRPr="00A81995" w:rsidRDefault="00BA3861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748C7B59" w14:textId="5978B25E" w:rsidR="00BA3861" w:rsidRPr="00A81995" w:rsidRDefault="00BA3861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</w:tr>
      <w:tr w:rsidR="00BA3861" w:rsidRPr="00A81995" w14:paraId="4E2EF02C" w14:textId="77777777">
        <w:trPr>
          <w:trHeight w:val="241"/>
        </w:trPr>
        <w:tc>
          <w:tcPr>
            <w:tcW w:w="10494" w:type="dxa"/>
            <w:gridSpan w:val="4"/>
            <w:shd w:val="clear" w:color="auto" w:fill="auto"/>
          </w:tcPr>
          <w:p w14:paraId="103E2079" w14:textId="24E541E9" w:rsidR="00BA3861" w:rsidRPr="00A81995" w:rsidRDefault="00E6603C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Manylion Cyswllt Meddyg</w:t>
            </w:r>
            <w:r w:rsidR="00BA3861" w:rsidRPr="00A81995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0A699190" w14:textId="77777777" w:rsidR="00BA3861" w:rsidRPr="00A81995" w:rsidRDefault="00BA3861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5C491653" w14:textId="77777777" w:rsidR="00BA3861" w:rsidRPr="00A81995" w:rsidRDefault="00BA3861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32C3ADE0" w14:textId="77777777" w:rsidR="00BA3861" w:rsidRPr="00A81995" w:rsidRDefault="00BA3861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63BFBFD3" w14:textId="5BD76485" w:rsidR="00BA3861" w:rsidRPr="00A81995" w:rsidRDefault="00BA3861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</w:tr>
      <w:tr w:rsidR="00443B95" w:rsidRPr="00A81995" w14:paraId="66703A6B" w14:textId="77777777">
        <w:trPr>
          <w:trHeight w:val="241"/>
        </w:trPr>
        <w:tc>
          <w:tcPr>
            <w:tcW w:w="10494" w:type="dxa"/>
            <w:gridSpan w:val="4"/>
            <w:shd w:val="clear" w:color="auto" w:fill="auto"/>
          </w:tcPr>
          <w:p w14:paraId="3214E3B4" w14:textId="43B950E6" w:rsidR="00FF2C47" w:rsidRPr="00A81995" w:rsidRDefault="00E6603C" w:rsidP="00FF2C47">
            <w:pPr>
              <w:spacing w:line="360" w:lineRule="auto"/>
              <w:rPr>
                <w:rFonts w:asciiTheme="minorBidi" w:hAnsiTheme="minorBidi"/>
                <w:sz w:val="20"/>
                <w:szCs w:val="20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A oes gennych unrhyw euogfarnau troseddol</w:t>
            </w:r>
            <w:r w:rsidR="00443B95" w:rsidRPr="00A81995">
              <w:rPr>
                <w:rFonts w:asciiTheme="minorBidi" w:hAnsiTheme="minorBidi"/>
                <w:sz w:val="16"/>
                <w:szCs w:val="16"/>
                <w:lang w:val="cy-GB"/>
              </w:rPr>
              <w:t xml:space="preserve">? </w:t>
            </w:r>
            <w:r w:rsidR="00FF2C47" w:rsidRPr="00A81995">
              <w:rPr>
                <w:rFonts w:asciiTheme="minorBidi" w:hAnsiTheme="minorBidi"/>
                <w:sz w:val="16"/>
                <w:szCs w:val="16"/>
                <w:lang w:val="cy-GB"/>
              </w:rPr>
              <w:t xml:space="preserve">    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O</w:t>
            </w:r>
            <w:r w:rsidR="00FF2C47" w:rsidRPr="00A81995">
              <w:rPr>
                <w:rFonts w:asciiTheme="minorBidi" w:hAnsiTheme="minorBidi"/>
                <w:sz w:val="16"/>
                <w:szCs w:val="16"/>
                <w:lang w:val="cy-GB"/>
              </w:rPr>
              <w:t xml:space="preserve">ES </w:t>
            </w:r>
            <w:sdt>
              <w:sdtPr>
                <w:rPr>
                  <w:rFonts w:asciiTheme="minorBidi" w:hAnsiTheme="minorBidi"/>
                  <w:sz w:val="20"/>
                  <w:szCs w:val="20"/>
                  <w:lang w:val="cy-GB"/>
                </w:rPr>
                <w:id w:val="-174748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C47" w:rsidRPr="00A81995">
                  <w:rPr>
                    <w:rFonts w:ascii="Segoe UI Symbol" w:eastAsia="MS Gothic" w:hAnsi="Segoe UI Symbol" w:cs="Segoe UI Symbol"/>
                    <w:sz w:val="20"/>
                    <w:szCs w:val="20"/>
                    <w:lang w:val="cy-GB"/>
                  </w:rPr>
                  <w:t>☐</w:t>
                </w:r>
              </w:sdtContent>
            </w:sdt>
            <w:r w:rsidR="00FF2C47" w:rsidRPr="00A81995">
              <w:rPr>
                <w:rFonts w:asciiTheme="minorBidi" w:hAnsiTheme="minorBidi"/>
                <w:sz w:val="20"/>
                <w:szCs w:val="20"/>
                <w:lang w:val="cy-GB"/>
              </w:rPr>
              <w:t xml:space="preserve">    </w:t>
            </w:r>
            <w:r w:rsidR="00FF2C47" w:rsidRPr="00A81995">
              <w:rPr>
                <w:rFonts w:asciiTheme="minorBidi" w:hAnsiTheme="minorBidi"/>
                <w:sz w:val="16"/>
                <w:szCs w:val="16"/>
                <w:lang w:val="cy-GB"/>
              </w:rPr>
              <w:t>N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AC OES</w:t>
            </w:r>
            <w:r w:rsidR="00FF2C47" w:rsidRPr="00A81995">
              <w:rPr>
                <w:rFonts w:asciiTheme="minorBidi" w:hAnsiTheme="minorBidi"/>
                <w:sz w:val="16"/>
                <w:szCs w:val="16"/>
                <w:lang w:val="cy-GB"/>
              </w:rPr>
              <w:t xml:space="preserve"> </w:t>
            </w:r>
            <w:sdt>
              <w:sdtPr>
                <w:rPr>
                  <w:rFonts w:asciiTheme="minorBidi" w:hAnsiTheme="minorBidi"/>
                  <w:sz w:val="20"/>
                  <w:szCs w:val="20"/>
                  <w:lang w:val="cy-GB"/>
                </w:rPr>
                <w:id w:val="150154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C47" w:rsidRPr="00A81995">
                  <w:rPr>
                    <w:rFonts w:ascii="MS Gothic" w:eastAsia="MS Gothic" w:hAnsi="MS Gothic"/>
                    <w:sz w:val="20"/>
                    <w:szCs w:val="20"/>
                    <w:lang w:val="cy-GB"/>
                  </w:rPr>
                  <w:t>☐</w:t>
                </w:r>
              </w:sdtContent>
            </w:sdt>
          </w:p>
        </w:tc>
      </w:tr>
      <w:tr w:rsidR="00443B95" w:rsidRPr="00A81995" w14:paraId="3ED1C040" w14:textId="77777777">
        <w:trPr>
          <w:trHeight w:val="241"/>
        </w:trPr>
        <w:tc>
          <w:tcPr>
            <w:tcW w:w="10494" w:type="dxa"/>
            <w:gridSpan w:val="4"/>
            <w:shd w:val="clear" w:color="auto" w:fill="auto"/>
          </w:tcPr>
          <w:p w14:paraId="51210F6B" w14:textId="62F555F3" w:rsidR="00443B95" w:rsidRPr="00A81995" w:rsidRDefault="00E6603C" w:rsidP="00443B95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  <w:t>Os Oes, rhowch fanylion gan gynnwys natur y drosedd</w:t>
            </w:r>
            <w:r w:rsidR="00443B95" w:rsidRPr="00A81995"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  <w:t>:</w:t>
            </w:r>
          </w:p>
          <w:p w14:paraId="0D5ED495" w14:textId="77777777" w:rsidR="00443B95" w:rsidRPr="00A81995" w:rsidRDefault="00443B95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576190AB" w14:textId="77777777" w:rsidR="00443B95" w:rsidRPr="00A81995" w:rsidRDefault="00443B95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4527C4B5" w14:textId="77777777" w:rsidR="00443B95" w:rsidRPr="00A81995" w:rsidRDefault="00443B95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49A9079E" w14:textId="77777777" w:rsidR="00443B95" w:rsidRPr="00A81995" w:rsidRDefault="00443B95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3C7A3D81" w14:textId="77777777" w:rsidR="00443B95" w:rsidRPr="00A81995" w:rsidRDefault="00443B95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2FBE9E75" w14:textId="77777777" w:rsidR="00443B95" w:rsidRPr="00A81995" w:rsidRDefault="00443B95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</w:tr>
    </w:tbl>
    <w:p w14:paraId="4808CEBE" w14:textId="77777777" w:rsidR="00BA3861" w:rsidRPr="00A81995" w:rsidRDefault="00BA3861">
      <w:pPr>
        <w:rPr>
          <w:lang w:val="cy-GB"/>
        </w:rPr>
      </w:pPr>
    </w:p>
    <w:tbl>
      <w:tblPr>
        <w:tblStyle w:val="GridTabl"/>
        <w:tblW w:w="10494" w:type="dxa"/>
        <w:tblLook w:val="04A0" w:firstRow="1" w:lastRow="0" w:firstColumn="1" w:lastColumn="0" w:noHBand="0" w:noVBand="1"/>
      </w:tblPr>
      <w:tblGrid>
        <w:gridCol w:w="2623"/>
        <w:gridCol w:w="2624"/>
        <w:gridCol w:w="2623"/>
        <w:gridCol w:w="2624"/>
      </w:tblGrid>
      <w:tr w:rsidR="00BA3861" w:rsidRPr="00A81995" w14:paraId="002AE929" w14:textId="77777777" w:rsidTr="00443B95">
        <w:trPr>
          <w:trHeight w:val="241"/>
        </w:trPr>
        <w:tc>
          <w:tcPr>
            <w:tcW w:w="10494" w:type="dxa"/>
            <w:gridSpan w:val="4"/>
            <w:shd w:val="clear" w:color="auto" w:fill="E7E6E6" w:themeFill="background2"/>
            <w:vAlign w:val="center"/>
          </w:tcPr>
          <w:p w14:paraId="7A7F4946" w14:textId="1D2F3B2B" w:rsidR="006E7177" w:rsidRPr="00A81995" w:rsidRDefault="00E6603C" w:rsidP="006E7177">
            <w:pPr>
              <w:pStyle w:val="ParagraffRhestr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RHAGLEN ASTUDIO</w:t>
            </w:r>
          </w:p>
        </w:tc>
      </w:tr>
      <w:tr w:rsidR="00AA6285" w:rsidRPr="00A81995" w14:paraId="27C7F758" w14:textId="77777777" w:rsidTr="003329C0">
        <w:trPr>
          <w:trHeight w:val="241"/>
        </w:trPr>
        <w:tc>
          <w:tcPr>
            <w:tcW w:w="2623" w:type="dxa"/>
            <w:shd w:val="clear" w:color="auto" w:fill="auto"/>
            <w:vAlign w:val="center"/>
          </w:tcPr>
          <w:p w14:paraId="2749F1B1" w14:textId="5F6A54A7" w:rsidR="00AA6285" w:rsidRPr="00A81995" w:rsidRDefault="00E6603C" w:rsidP="00AA6285">
            <w:pPr>
              <w:spacing w:line="360" w:lineRule="auto"/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Blwyddyn Academaidd Gyfredol</w:t>
            </w:r>
            <w:r w:rsidR="00AA6285" w:rsidRPr="00A81995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  <w:r w:rsidR="00AA6285" w:rsidRPr="00A81995"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  <w:t xml:space="preserve"> </w:t>
            </w:r>
          </w:p>
          <w:p w14:paraId="69F50217" w14:textId="2D88C210" w:rsidR="00AA6285" w:rsidRPr="00A81995" w:rsidRDefault="00AA6285" w:rsidP="00AA6285">
            <w:pPr>
              <w:spacing w:line="360" w:lineRule="auto"/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</w:pPr>
            <w:r w:rsidRPr="00A81995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(e.</w:t>
            </w:r>
            <w:r w:rsidR="00E6603C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e</w:t>
            </w:r>
            <w:r w:rsidRPr="00A81995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. 23/24)</w:t>
            </w:r>
          </w:p>
          <w:p w14:paraId="3A58A772" w14:textId="77777777" w:rsidR="00AA6285" w:rsidRPr="00A81995" w:rsidRDefault="00AA6285" w:rsidP="00AA6285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14:paraId="24FC7A7F" w14:textId="6B5663AF" w:rsidR="00AA6285" w:rsidRPr="00A81995" w:rsidRDefault="00E6603C" w:rsidP="00AA6285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Blwyddyn Astudio Gyfredol</w:t>
            </w:r>
            <w:r w:rsidR="00AA6285" w:rsidRPr="00A81995">
              <w:rPr>
                <w:rFonts w:asciiTheme="minorBidi" w:hAnsiTheme="minorBidi"/>
                <w:sz w:val="16"/>
                <w:szCs w:val="16"/>
                <w:lang w:val="cy-GB"/>
              </w:rPr>
              <w:t xml:space="preserve">: </w:t>
            </w:r>
          </w:p>
          <w:p w14:paraId="775E0943" w14:textId="2758D4F8" w:rsidR="00AA6285" w:rsidRPr="00A81995" w:rsidRDefault="00AA6285" w:rsidP="00AA6285">
            <w:pPr>
              <w:spacing w:line="360" w:lineRule="auto"/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</w:pPr>
            <w:r w:rsidRPr="00A81995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(e.</w:t>
            </w:r>
            <w:r w:rsidR="00E6603C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e</w:t>
            </w:r>
            <w:r w:rsidRPr="00A81995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 xml:space="preserve">. </w:t>
            </w:r>
            <w:r w:rsidR="00E6603C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 xml:space="preserve">Blwyddyn </w:t>
            </w:r>
            <w:r w:rsidRPr="00A81995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1</w:t>
            </w:r>
            <w:r w:rsidR="00E6603C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af</w:t>
            </w:r>
            <w:r w:rsidRPr="00A81995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)</w:t>
            </w:r>
          </w:p>
          <w:p w14:paraId="761C9AB3" w14:textId="77777777" w:rsidR="00AA6285" w:rsidRPr="00A81995" w:rsidRDefault="00AA6285" w:rsidP="00AA6285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7922CCFD" w14:textId="77777777" w:rsidR="002857F6" w:rsidRDefault="00E6603C" w:rsidP="00AA6285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Rhaglen Astudio Gyfredol</w:t>
            </w:r>
            <w:r w:rsidR="00AA6285" w:rsidRPr="00A81995">
              <w:rPr>
                <w:rFonts w:asciiTheme="minorBidi" w:hAnsiTheme="minorBidi"/>
                <w:sz w:val="16"/>
                <w:szCs w:val="16"/>
                <w:lang w:val="cy-GB"/>
              </w:rPr>
              <w:t xml:space="preserve">: </w:t>
            </w:r>
          </w:p>
          <w:p w14:paraId="6D965888" w14:textId="4606421B" w:rsidR="00AA6285" w:rsidRPr="00A81995" w:rsidRDefault="00AA6285" w:rsidP="00AA6285">
            <w:pPr>
              <w:spacing w:line="360" w:lineRule="auto"/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</w:pPr>
            <w:r w:rsidRPr="00A81995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(e.</w:t>
            </w:r>
            <w:r w:rsidR="00E6603C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e</w:t>
            </w:r>
            <w:r w:rsidRPr="00A81995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. BA Acti</w:t>
            </w:r>
            <w:r w:rsidR="00E6603C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o</w:t>
            </w:r>
            <w:r w:rsidRPr="00A81995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)</w:t>
            </w:r>
          </w:p>
          <w:p w14:paraId="4267C082" w14:textId="77777777" w:rsidR="00AA6285" w:rsidRPr="00A81995" w:rsidRDefault="00AA6285" w:rsidP="00AA6285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2624" w:type="dxa"/>
            <w:shd w:val="clear" w:color="auto" w:fill="auto"/>
          </w:tcPr>
          <w:p w14:paraId="3926FBDB" w14:textId="1B39CE8E" w:rsidR="00AA6285" w:rsidRPr="00A81995" w:rsidRDefault="00E6603C" w:rsidP="00AA6285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Gradd Gyfartalog</w:t>
            </w:r>
            <w:r w:rsidR="009C3F6F" w:rsidRPr="00A81995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0A02C839" w14:textId="45245651" w:rsidR="009C3F6F" w:rsidRPr="00A81995" w:rsidRDefault="009C3F6F" w:rsidP="00AA6285">
            <w:pPr>
              <w:spacing w:line="360" w:lineRule="auto"/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</w:pPr>
            <w:r w:rsidRPr="00A81995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(e.</w:t>
            </w:r>
            <w:r w:rsidR="00E6603C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e</w:t>
            </w:r>
            <w:r w:rsidRPr="00A81995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. 60%)</w:t>
            </w:r>
          </w:p>
        </w:tc>
      </w:tr>
    </w:tbl>
    <w:p w14:paraId="541A5356" w14:textId="77777777" w:rsidR="004768EA" w:rsidRPr="00A81995" w:rsidRDefault="004768EA">
      <w:pPr>
        <w:rPr>
          <w:lang w:val="cy-GB"/>
        </w:rPr>
      </w:pPr>
    </w:p>
    <w:tbl>
      <w:tblPr>
        <w:tblStyle w:val="GridTabl"/>
        <w:tblW w:w="10494" w:type="dxa"/>
        <w:tblLook w:val="04A0" w:firstRow="1" w:lastRow="0" w:firstColumn="1" w:lastColumn="0" w:noHBand="0" w:noVBand="1"/>
      </w:tblPr>
      <w:tblGrid>
        <w:gridCol w:w="5247"/>
        <w:gridCol w:w="5247"/>
      </w:tblGrid>
      <w:tr w:rsidR="00B06470" w:rsidRPr="00A81995" w14:paraId="3313B65C" w14:textId="77777777" w:rsidTr="004768EA">
        <w:trPr>
          <w:trHeight w:val="241"/>
        </w:trPr>
        <w:tc>
          <w:tcPr>
            <w:tcW w:w="10494" w:type="dxa"/>
            <w:gridSpan w:val="2"/>
            <w:shd w:val="clear" w:color="auto" w:fill="E7E6E6" w:themeFill="background2"/>
            <w:vAlign w:val="center"/>
          </w:tcPr>
          <w:p w14:paraId="0AECA21C" w14:textId="77315926" w:rsidR="00B06470" w:rsidRPr="00A81995" w:rsidRDefault="00E6603C" w:rsidP="00B06470">
            <w:pPr>
              <w:pStyle w:val="ParagraffRhestr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CYFLE CYFNEWID ARFAETHEDIG</w:t>
            </w:r>
          </w:p>
        </w:tc>
      </w:tr>
      <w:tr w:rsidR="00AA6285" w:rsidRPr="00A81995" w14:paraId="3B79C08F" w14:textId="77777777" w:rsidTr="006E7177">
        <w:trPr>
          <w:trHeight w:val="241"/>
        </w:trPr>
        <w:tc>
          <w:tcPr>
            <w:tcW w:w="5247" w:type="dxa"/>
            <w:shd w:val="clear" w:color="auto" w:fill="auto"/>
          </w:tcPr>
          <w:p w14:paraId="2299CFBF" w14:textId="1236EB32" w:rsidR="00AA6285" w:rsidRPr="00A81995" w:rsidRDefault="00E6603C" w:rsidP="00AA6285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Prifysgol Arfaethedig </w:t>
            </w:r>
            <w:r w:rsidR="002857F6">
              <w:rPr>
                <w:rFonts w:asciiTheme="minorBidi" w:hAnsiTheme="minorBidi"/>
                <w:sz w:val="16"/>
                <w:szCs w:val="16"/>
                <w:lang w:val="cy-GB"/>
              </w:rPr>
              <w:t>y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 Cyfnewid</w:t>
            </w:r>
            <w:r w:rsidR="00AA6285" w:rsidRPr="00A81995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52497AB3" w14:textId="54F5D59B" w:rsidR="00AA6285" w:rsidRPr="00A81995" w:rsidRDefault="00AA6285" w:rsidP="00AA6285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5247" w:type="dxa"/>
            <w:shd w:val="clear" w:color="auto" w:fill="auto"/>
          </w:tcPr>
          <w:p w14:paraId="2098CB95" w14:textId="2D12797C" w:rsidR="00AA6285" w:rsidRPr="00A81995" w:rsidRDefault="00E6603C" w:rsidP="00AA6285">
            <w:pPr>
              <w:spacing w:line="360" w:lineRule="auto"/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Dyddiadau Cyfnewid Arfaethedig</w:t>
            </w:r>
            <w:r w:rsidR="00AA6285" w:rsidRPr="00A81995">
              <w:rPr>
                <w:rFonts w:asciiTheme="minorBidi" w:hAnsiTheme="minorBidi"/>
                <w:sz w:val="16"/>
                <w:szCs w:val="16"/>
                <w:lang w:val="cy-GB"/>
              </w:rPr>
              <w:t xml:space="preserve">: </w:t>
            </w:r>
            <w:r w:rsidR="00AA6285" w:rsidRPr="00A81995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(e.</w:t>
            </w:r>
            <w:r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e</w:t>
            </w:r>
            <w:r w:rsidR="00AA6285" w:rsidRPr="00A81995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 xml:space="preserve">. </w:t>
            </w:r>
            <w:r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Ail</w:t>
            </w:r>
            <w:r w:rsidR="00AA6285" w:rsidRPr="00A81995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 xml:space="preserve"> Semester, </w:t>
            </w:r>
            <w:r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Blwyddyn</w:t>
            </w:r>
            <w:r w:rsidR="00AA6285" w:rsidRPr="00A81995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 xml:space="preserve"> 2)</w:t>
            </w:r>
          </w:p>
          <w:p w14:paraId="63407949" w14:textId="30C4D0B0" w:rsidR="00AA6285" w:rsidRPr="00A81995" w:rsidRDefault="00AA6285" w:rsidP="00AA6285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</w:tr>
    </w:tbl>
    <w:p w14:paraId="146924A5" w14:textId="77777777" w:rsidR="006E7177" w:rsidRPr="00A81995" w:rsidRDefault="006E7177">
      <w:pPr>
        <w:rPr>
          <w:lang w:val="cy-GB"/>
        </w:rPr>
      </w:pPr>
    </w:p>
    <w:tbl>
      <w:tblPr>
        <w:tblStyle w:val="GridTabl"/>
        <w:tblW w:w="10494" w:type="dxa"/>
        <w:tblLook w:val="04A0" w:firstRow="1" w:lastRow="0" w:firstColumn="1" w:lastColumn="0" w:noHBand="0" w:noVBand="1"/>
      </w:tblPr>
      <w:tblGrid>
        <w:gridCol w:w="9593"/>
        <w:gridCol w:w="901"/>
      </w:tblGrid>
      <w:tr w:rsidR="006E7177" w:rsidRPr="00A81995" w14:paraId="465A61DD" w14:textId="77777777" w:rsidTr="006E0753">
        <w:trPr>
          <w:trHeight w:val="1444"/>
        </w:trPr>
        <w:tc>
          <w:tcPr>
            <w:tcW w:w="10494" w:type="dxa"/>
            <w:gridSpan w:val="2"/>
            <w:shd w:val="clear" w:color="auto" w:fill="E7E6E6" w:themeFill="background2"/>
          </w:tcPr>
          <w:p w14:paraId="17BAF990" w14:textId="19460129" w:rsidR="006E0753" w:rsidRPr="00A81995" w:rsidRDefault="00E6603C" w:rsidP="006E0753">
            <w:pPr>
              <w:pStyle w:val="ParagraffRhestr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CYLLID</w:t>
            </w:r>
          </w:p>
          <w:p w14:paraId="1FB6E420" w14:textId="46CE7D43" w:rsidR="004B51BD" w:rsidRPr="00E6603C" w:rsidRDefault="00E6603C" w:rsidP="00E6603C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>Sylwch</w:t>
            </w:r>
            <w:r w:rsidRPr="00847FE4"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>,</w:t>
            </w:r>
            <w:r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 xml:space="preserve"> bydd </w:t>
            </w:r>
            <w:r w:rsidRPr="00847FE4">
              <w:rPr>
                <w:rFonts w:asciiTheme="minorBidi" w:hAnsiTheme="minorBidi"/>
                <w:b/>
                <w:bCs/>
                <w:i/>
                <w:iCs/>
                <w:kern w:val="0"/>
                <w:sz w:val="16"/>
                <w:szCs w:val="16"/>
                <w:lang w:val="cy-GB"/>
              </w:rPr>
              <w:t xml:space="preserve">HOLL </w:t>
            </w:r>
            <w:r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 xml:space="preserve">fyfyrwyr PCYDDS sy’n cyflwyno Cais </w:t>
            </w:r>
            <w:r w:rsidRPr="00847FE4"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 xml:space="preserve">Go </w:t>
            </w:r>
            <w:proofErr w:type="spellStart"/>
            <w:r w:rsidRPr="00847FE4"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>Global</w:t>
            </w:r>
            <w:proofErr w:type="spellEnd"/>
            <w:r w:rsidRPr="00847FE4"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 xml:space="preserve"> </w:t>
            </w:r>
            <w:r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>yn cael eu hystyried am gyllid yn awtomatig</w:t>
            </w:r>
            <w:r w:rsidRPr="00847FE4"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 xml:space="preserve">. </w:t>
            </w:r>
            <w:r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 xml:space="preserve">Os ydych yn gymwys am gyllid, sylwch na fydd yn talu am yr holl gostau, ond fe fydd yn helpu i </w:t>
            </w:r>
            <w:r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>ychwanegu at</w:t>
            </w:r>
            <w:r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 xml:space="preserve"> </w:t>
            </w:r>
            <w:r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>gynilon</w:t>
            </w:r>
            <w:r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 xml:space="preserve"> personol, benthyciadau, a ffynonellau ariannol eraill i fynd dramor, ac fe gaiff ei ddosbarthu i fyfyrwyr unwaith y byddant wedi cyrraedd y wlad sy’n eu croesawu</w:t>
            </w:r>
            <w:r w:rsidRPr="00847FE4"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 xml:space="preserve">. </w:t>
            </w:r>
            <w:r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 xml:space="preserve">Mae rhagor o wybodaeth am gyllid ar gael yn y llawlyfr </w:t>
            </w:r>
            <w:r w:rsidR="002857F6"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 xml:space="preserve">Teithio’r Byd </w:t>
            </w:r>
            <w:r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>gyda PCYDDS</w:t>
            </w:r>
            <w:r w:rsidRPr="00847FE4"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>.</w:t>
            </w:r>
          </w:p>
        </w:tc>
      </w:tr>
      <w:tr w:rsidR="001C4094" w:rsidRPr="00A81995" w14:paraId="3CF2C5C5" w14:textId="77777777" w:rsidTr="002857F6">
        <w:trPr>
          <w:trHeight w:val="574"/>
        </w:trPr>
        <w:tc>
          <w:tcPr>
            <w:tcW w:w="9593" w:type="dxa"/>
            <w:shd w:val="clear" w:color="auto" w:fill="auto"/>
          </w:tcPr>
          <w:p w14:paraId="15FF72D4" w14:textId="7489A1D5" w:rsidR="001C4094" w:rsidRPr="00E6603C" w:rsidRDefault="002857F6" w:rsidP="006E0753">
            <w:pPr>
              <w:spacing w:line="360" w:lineRule="auto"/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lang w:val="cy-GB"/>
              </w:rPr>
              <w:t>Y</w:t>
            </w:r>
            <w:r w:rsidR="00E6603C">
              <w:rPr>
                <w:rFonts w:asciiTheme="minorBidi" w:hAnsiTheme="minorBidi"/>
                <w:b/>
                <w:bCs/>
                <w:sz w:val="16"/>
                <w:szCs w:val="16"/>
                <w:lang w:val="cy-GB"/>
              </w:rPr>
              <w:t xml:space="preserve">dych </w:t>
            </w:r>
            <w:r>
              <w:rPr>
                <w:rFonts w:asciiTheme="minorBidi" w:hAnsiTheme="minorBidi"/>
                <w:b/>
                <w:bCs/>
                <w:sz w:val="16"/>
                <w:szCs w:val="16"/>
                <w:lang w:val="cy-GB"/>
              </w:rPr>
              <w:t>chi’</w:t>
            </w:r>
            <w:r w:rsidR="00E6603C">
              <w:rPr>
                <w:rFonts w:asciiTheme="minorBidi" w:hAnsiTheme="minorBidi"/>
                <w:b/>
                <w:bCs/>
                <w:sz w:val="16"/>
                <w:szCs w:val="16"/>
                <w:lang w:val="cy-GB"/>
              </w:rPr>
              <w:t>n bodloni unrhyw un o’r meini prawf cymhwys</w:t>
            </w:r>
            <w:r>
              <w:rPr>
                <w:rFonts w:asciiTheme="minorBidi" w:hAnsiTheme="minorBidi"/>
                <w:b/>
                <w:bCs/>
                <w:sz w:val="16"/>
                <w:szCs w:val="16"/>
                <w:lang w:val="cy-GB"/>
              </w:rPr>
              <w:t>edd</w:t>
            </w:r>
            <w:r w:rsidR="00E6603C">
              <w:rPr>
                <w:rFonts w:asciiTheme="minorBidi" w:hAnsiTheme="minorBidi"/>
                <w:b/>
                <w:bCs/>
                <w:sz w:val="16"/>
                <w:szCs w:val="16"/>
                <w:lang w:val="cy-GB"/>
              </w:rPr>
              <w:t xml:space="preserve"> ehangu cyfranogiad canlynol</w:t>
            </w:r>
            <w:r w:rsidR="00E6603C" w:rsidRPr="00847FE4">
              <w:rPr>
                <w:rFonts w:asciiTheme="minorBidi" w:hAnsiTheme="minorBidi"/>
                <w:b/>
                <w:bCs/>
                <w:sz w:val="16"/>
                <w:szCs w:val="16"/>
                <w:lang w:val="cy-GB"/>
              </w:rPr>
              <w:t>?</w:t>
            </w:r>
            <w:r w:rsidR="00E6603C" w:rsidRPr="00847FE4">
              <w:rPr>
                <w:rFonts w:asciiTheme="minorBidi" w:hAnsiTheme="minorBidi"/>
                <w:sz w:val="16"/>
                <w:szCs w:val="16"/>
                <w:lang w:val="cy-GB"/>
              </w:rPr>
              <w:t xml:space="preserve"> </w:t>
            </w:r>
            <w:r w:rsidR="00E6603C">
              <w:rPr>
                <w:rFonts w:asciiTheme="minorBidi" w:hAnsiTheme="minorBidi"/>
                <w:sz w:val="16"/>
                <w:szCs w:val="16"/>
                <w:lang w:val="cy-GB"/>
              </w:rPr>
              <w:t>Os ydych, darparwch dystiolaeth gyda’r cais hwn</w:t>
            </w:r>
            <w:r w:rsidR="00E6603C" w:rsidRPr="00847FE4">
              <w:rPr>
                <w:rFonts w:asciiTheme="minorBidi" w:hAnsiTheme="minorBidi"/>
                <w:sz w:val="16"/>
                <w:szCs w:val="16"/>
                <w:lang w:val="cy-GB"/>
              </w:rPr>
              <w:t xml:space="preserve"> </w:t>
            </w:r>
            <w:r w:rsidR="00E6603C" w:rsidRP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(e.</w:t>
            </w:r>
            <w:r w:rsidR="00E6603C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e</w:t>
            </w:r>
            <w:r w:rsidR="00E6603C" w:rsidRP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 xml:space="preserve">. </w:t>
            </w:r>
            <w:r w:rsidR="00E6603C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tudalen gyntaf eich benthyciad myfyriwr</w:t>
            </w:r>
            <w:r w:rsidR="00E6603C" w:rsidRP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)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63E3E8F" w14:textId="48EEFB19" w:rsidR="000B19BA" w:rsidRPr="00A81995" w:rsidRDefault="00E6603C" w:rsidP="000B19BA">
            <w:pPr>
              <w:spacing w:line="360" w:lineRule="auto"/>
              <w:jc w:val="center"/>
              <w:rPr>
                <w:rFonts w:asciiTheme="minorBidi" w:hAnsiTheme="minorBidi"/>
                <w:sz w:val="40"/>
                <w:szCs w:val="40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TICIWCH</w:t>
            </w:r>
          </w:p>
        </w:tc>
      </w:tr>
      <w:tr w:rsidR="002857F6" w:rsidRPr="00A81995" w14:paraId="61765295" w14:textId="77777777" w:rsidTr="002857F6">
        <w:trPr>
          <w:trHeight w:val="241"/>
        </w:trPr>
        <w:tc>
          <w:tcPr>
            <w:tcW w:w="9593" w:type="dxa"/>
            <w:shd w:val="clear" w:color="auto" w:fill="auto"/>
          </w:tcPr>
          <w:p w14:paraId="788DB23D" w14:textId="77777777" w:rsidR="002857F6" w:rsidRPr="00847FE4" w:rsidRDefault="002857F6" w:rsidP="002857F6">
            <w:pPr>
              <w:spacing w:line="36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Incwm aelwyd blynyddol o </w:t>
            </w:r>
            <w:r w:rsidRPr="00847FE4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£25,000</w:t>
            </w: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 neu lai</w:t>
            </w:r>
            <w:r w:rsidRPr="00847FE4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.</w:t>
            </w:r>
          </w:p>
          <w:p w14:paraId="583BB98E" w14:textId="6EFBBEB3" w:rsidR="002857F6" w:rsidRPr="00E6603C" w:rsidRDefault="002857F6" w:rsidP="002857F6">
            <w:pPr>
              <w:spacing w:line="360" w:lineRule="auto"/>
              <w:rPr>
                <w:rFonts w:ascii="Arial" w:hAnsi="Arial" w:cs="Arial"/>
                <w:i/>
                <w:iCs/>
                <w:color w:val="231F20"/>
                <w:kern w:val="0"/>
                <w:sz w:val="14"/>
                <w:szCs w:val="14"/>
                <w:lang w:val="cy-GB"/>
              </w:rPr>
            </w:pPr>
            <w:r w:rsidRPr="00847FE4">
              <w:rPr>
                <w:rFonts w:ascii="Arial" w:hAnsi="Arial" w:cs="Arial"/>
                <w:i/>
                <w:iCs/>
                <w:color w:val="231F20"/>
                <w:kern w:val="0"/>
                <w:sz w:val="14"/>
                <w:szCs w:val="14"/>
                <w:lang w:val="cy-GB"/>
              </w:rPr>
              <w:t>(</w:t>
            </w:r>
            <w:r>
              <w:rPr>
                <w:rFonts w:ascii="Arial" w:hAnsi="Arial" w:cs="Arial"/>
                <w:i/>
                <w:iCs/>
                <w:color w:val="231F20"/>
                <w:kern w:val="0"/>
                <w:sz w:val="14"/>
                <w:szCs w:val="14"/>
                <w:lang w:val="cy-GB"/>
              </w:rPr>
              <w:t xml:space="preserve">Gall cael </w:t>
            </w:r>
            <w:r w:rsidRPr="00847FE4">
              <w:rPr>
                <w:rFonts w:ascii="Arial" w:hAnsi="Arial" w:cs="Arial"/>
                <w:i/>
                <w:iCs/>
                <w:color w:val="231F20"/>
                <w:kern w:val="0"/>
                <w:sz w:val="14"/>
                <w:szCs w:val="14"/>
                <w:lang w:val="cy-GB"/>
              </w:rPr>
              <w:t>£6,000</w:t>
            </w:r>
            <w:r w:rsidRPr="00847FE4">
              <w:rPr>
                <w:rFonts w:ascii="Arial" w:hAnsi="Arial" w:cs="Arial"/>
                <w:i/>
                <w:iCs/>
                <w:color w:val="231F20"/>
                <w:spacing w:val="-3"/>
                <w:kern w:val="0"/>
                <w:sz w:val="14"/>
                <w:szCs w:val="14"/>
                <w:lang w:val="cy-GB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kern w:val="0"/>
                <w:sz w:val="14"/>
                <w:szCs w:val="14"/>
                <w:lang w:val="cy-GB"/>
              </w:rPr>
              <w:t>neu fwy wedi’i ddyfarnu gan gyllid myfyrwyr Cymru, neu fenthyciad cynhaliaeth Saesnig o fwy na</w:t>
            </w:r>
            <w:r w:rsidRPr="00847FE4">
              <w:rPr>
                <w:rFonts w:ascii="Arial" w:hAnsi="Arial" w:cs="Arial"/>
                <w:i/>
                <w:iCs/>
                <w:color w:val="231F20"/>
                <w:kern w:val="0"/>
                <w:sz w:val="14"/>
                <w:szCs w:val="14"/>
                <w:lang w:val="cy-GB"/>
              </w:rPr>
              <w:t xml:space="preserve"> £9,000</w:t>
            </w:r>
            <w:r>
              <w:rPr>
                <w:rFonts w:ascii="Arial" w:hAnsi="Arial" w:cs="Arial"/>
                <w:i/>
                <w:iCs/>
                <w:color w:val="231F20"/>
                <w:kern w:val="0"/>
                <w:sz w:val="14"/>
                <w:szCs w:val="14"/>
                <w:lang w:val="cy-GB"/>
              </w:rPr>
              <w:t xml:space="preserve"> fod yn dystiolaeth o hyn</w:t>
            </w:r>
            <w:r w:rsidRPr="00847FE4">
              <w:rPr>
                <w:rFonts w:ascii="Arial" w:hAnsi="Arial" w:cs="Arial"/>
                <w:i/>
                <w:iCs/>
                <w:color w:val="231F20"/>
                <w:kern w:val="0"/>
                <w:sz w:val="14"/>
                <w:szCs w:val="14"/>
                <w:lang w:val="cy-GB"/>
              </w:rPr>
              <w:t>)</w:t>
            </w:r>
          </w:p>
        </w:tc>
        <w:sdt>
          <w:sdtPr>
            <w:rPr>
              <w:rFonts w:asciiTheme="minorBidi" w:hAnsiTheme="minorBidi"/>
              <w:sz w:val="40"/>
              <w:szCs w:val="40"/>
              <w:lang w:val="cy-GB"/>
            </w:rPr>
            <w:id w:val="36016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shd w:val="clear" w:color="auto" w:fill="auto"/>
              </w:tcPr>
              <w:p w14:paraId="70C21A42" w14:textId="566DCA85" w:rsidR="002857F6" w:rsidRPr="00A81995" w:rsidRDefault="002857F6" w:rsidP="002857F6">
                <w:pPr>
                  <w:spacing w:line="360" w:lineRule="auto"/>
                  <w:jc w:val="center"/>
                  <w:rPr>
                    <w:rFonts w:asciiTheme="minorBidi" w:hAnsiTheme="minorBidi"/>
                    <w:i/>
                    <w:iCs/>
                    <w:sz w:val="16"/>
                    <w:szCs w:val="16"/>
                    <w:lang w:val="cy-GB"/>
                  </w:rPr>
                </w:pPr>
                <w:r w:rsidRPr="00A81995">
                  <w:rPr>
                    <w:rFonts w:ascii="MS Gothic" w:eastAsia="MS Gothic" w:hAnsi="MS Gothic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2857F6" w:rsidRPr="00A81995" w14:paraId="3125194C" w14:textId="77777777" w:rsidTr="002857F6">
        <w:trPr>
          <w:trHeight w:val="241"/>
        </w:trPr>
        <w:tc>
          <w:tcPr>
            <w:tcW w:w="9593" w:type="dxa"/>
            <w:shd w:val="clear" w:color="auto" w:fill="auto"/>
          </w:tcPr>
          <w:p w14:paraId="287557EF" w14:textId="21D08990" w:rsidR="002857F6" w:rsidRPr="00E6603C" w:rsidRDefault="002857F6" w:rsidP="002857F6">
            <w:pPr>
              <w:spacing w:line="360" w:lineRule="auto"/>
              <w:rPr>
                <w:rFonts w:ascii="Arial" w:hAnsi="Arial" w:cs="Arial"/>
                <w:color w:val="231F20"/>
                <w:spacing w:val="-1"/>
                <w:kern w:val="0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Derbyn Credyd Cynhwysol neu fudd-daliadau yn seiliedig ar incwm am eu bod nhw’n cynnal eu hunain yn ariannol neu’n cynnal eu hunain a rhywun sy’n ddibynnol arnynt ac sy’n byw gyda nhw, fel plentyn neu bartner, yn ariannol. </w:t>
            </w:r>
            <w:r w:rsidRPr="00847FE4">
              <w:rPr>
                <w:rFonts w:ascii="Arial" w:hAnsi="Arial" w:cs="Arial"/>
                <w:color w:val="231F20"/>
                <w:spacing w:val="-1"/>
                <w:kern w:val="0"/>
                <w:sz w:val="16"/>
                <w:szCs w:val="16"/>
                <w:lang w:val="cy-GB"/>
              </w:rPr>
              <w:t xml:space="preserve"> </w:t>
            </w:r>
          </w:p>
        </w:tc>
        <w:sdt>
          <w:sdtPr>
            <w:rPr>
              <w:rFonts w:asciiTheme="minorBidi" w:hAnsiTheme="minorBidi"/>
              <w:sz w:val="40"/>
              <w:szCs w:val="40"/>
              <w:lang w:val="cy-GB"/>
            </w:rPr>
            <w:id w:val="-171141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shd w:val="clear" w:color="auto" w:fill="auto"/>
              </w:tcPr>
              <w:p w14:paraId="0DF95456" w14:textId="011BFD54" w:rsidR="002857F6" w:rsidRPr="00A81995" w:rsidRDefault="002857F6" w:rsidP="002857F6">
                <w:pPr>
                  <w:spacing w:line="360" w:lineRule="auto"/>
                  <w:jc w:val="center"/>
                  <w:rPr>
                    <w:rFonts w:ascii="Arial" w:hAnsi="Arial" w:cs="Arial"/>
                    <w:color w:val="231F20"/>
                    <w:kern w:val="0"/>
                    <w:sz w:val="16"/>
                    <w:szCs w:val="16"/>
                    <w:lang w:val="cy-GB"/>
                  </w:rPr>
                </w:pPr>
                <w:r w:rsidRPr="00A81995">
                  <w:rPr>
                    <w:rFonts w:ascii="MS Gothic" w:eastAsia="MS Gothic" w:hAnsi="MS Gothic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2857F6" w:rsidRPr="00A81995" w14:paraId="4EFD0B98" w14:textId="77777777" w:rsidTr="002857F6">
        <w:trPr>
          <w:trHeight w:val="241"/>
        </w:trPr>
        <w:tc>
          <w:tcPr>
            <w:tcW w:w="9593" w:type="dxa"/>
            <w:shd w:val="clear" w:color="auto" w:fill="auto"/>
          </w:tcPr>
          <w:p w14:paraId="507FE36B" w14:textId="499E69CD" w:rsidR="002857F6" w:rsidRPr="00A81995" w:rsidRDefault="002857F6" w:rsidP="002857F6">
            <w:pPr>
              <w:spacing w:line="36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Myfyrwyr sy’n gadael gofal a myfyrwyr sydd â phrofiad o fod mewn gofal. Mae hyn yn cyfeirio at unrhyw un sydd mewn gofal ar hyn o bryd neu sydd wedi bod mewn gofal neu â chefndir derbyn gofal ar unrhyw adeg yn ei fywyd, ni waeth pa mor fyr, gan gynnwys plant wedi’u mabwysiadu a fu’n derbyn gofal yn flaenorol neu’r rheiny sy’n derbyn y Fwrsariaeth Profiad o Ofal yn yr Alban.</w:t>
            </w:r>
          </w:p>
        </w:tc>
        <w:sdt>
          <w:sdtPr>
            <w:rPr>
              <w:rFonts w:asciiTheme="minorBidi" w:hAnsiTheme="minorBidi"/>
              <w:sz w:val="40"/>
              <w:szCs w:val="40"/>
              <w:lang w:val="cy-GB"/>
            </w:rPr>
            <w:id w:val="140332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shd w:val="clear" w:color="auto" w:fill="auto"/>
              </w:tcPr>
              <w:p w14:paraId="2A77BF92" w14:textId="5D0627CE" w:rsidR="002857F6" w:rsidRPr="00A81995" w:rsidRDefault="002857F6" w:rsidP="002857F6">
                <w:pPr>
                  <w:spacing w:line="360" w:lineRule="auto"/>
                  <w:jc w:val="center"/>
                  <w:rPr>
                    <w:rFonts w:ascii="Arial" w:hAnsi="Arial" w:cs="Arial"/>
                    <w:color w:val="231F20"/>
                    <w:kern w:val="0"/>
                    <w:sz w:val="16"/>
                    <w:szCs w:val="16"/>
                    <w:lang w:val="cy-GB"/>
                  </w:rPr>
                </w:pPr>
                <w:r w:rsidRPr="00A81995">
                  <w:rPr>
                    <w:rFonts w:ascii="MS Gothic" w:eastAsia="MS Gothic" w:hAnsi="MS Gothic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2857F6" w:rsidRPr="00A81995" w14:paraId="282D2785" w14:textId="77777777" w:rsidTr="002857F6">
        <w:trPr>
          <w:trHeight w:val="241"/>
        </w:trPr>
        <w:tc>
          <w:tcPr>
            <w:tcW w:w="9593" w:type="dxa"/>
            <w:shd w:val="clear" w:color="auto" w:fill="auto"/>
          </w:tcPr>
          <w:p w14:paraId="08FBCD2F" w14:textId="07E33C3B" w:rsidR="002857F6" w:rsidRPr="00A81995" w:rsidRDefault="002857F6" w:rsidP="002857F6">
            <w:pPr>
              <w:spacing w:line="36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Myfyrwyr sydd â chyfrifoldebau gofalu. Mae gofalwr yn golygu unrhyw un sydd ag ymrwymiad i ddarparu gofal di-dâl i aelod o’r teulu neu ffrind na fyddai’n gallu ymdopi heb ei gymorth.</w:t>
            </w:r>
          </w:p>
        </w:tc>
        <w:sdt>
          <w:sdtPr>
            <w:rPr>
              <w:rFonts w:asciiTheme="minorBidi" w:hAnsiTheme="minorBidi"/>
              <w:sz w:val="40"/>
              <w:szCs w:val="40"/>
              <w:lang w:val="cy-GB"/>
            </w:rPr>
            <w:id w:val="-160410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shd w:val="clear" w:color="auto" w:fill="auto"/>
              </w:tcPr>
              <w:p w14:paraId="4E623236" w14:textId="78B7681C" w:rsidR="002857F6" w:rsidRPr="00A81995" w:rsidRDefault="002857F6" w:rsidP="002857F6">
                <w:pPr>
                  <w:spacing w:line="360" w:lineRule="auto"/>
                  <w:jc w:val="center"/>
                  <w:rPr>
                    <w:rFonts w:ascii="Arial" w:hAnsi="Arial" w:cs="Arial"/>
                    <w:color w:val="231F20"/>
                    <w:kern w:val="0"/>
                    <w:sz w:val="16"/>
                    <w:szCs w:val="16"/>
                    <w:lang w:val="cy-GB"/>
                  </w:rPr>
                </w:pPr>
                <w:r w:rsidRPr="00A81995">
                  <w:rPr>
                    <w:rFonts w:ascii="MS Gothic" w:eastAsia="MS Gothic" w:hAnsi="MS Gothic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2857F6" w:rsidRPr="00A81995" w14:paraId="0CEF9D89" w14:textId="77777777" w:rsidTr="002857F6">
        <w:trPr>
          <w:trHeight w:val="241"/>
        </w:trPr>
        <w:tc>
          <w:tcPr>
            <w:tcW w:w="9593" w:type="dxa"/>
            <w:shd w:val="clear" w:color="auto" w:fill="auto"/>
          </w:tcPr>
          <w:p w14:paraId="077F2735" w14:textId="5F37832A" w:rsidR="002857F6" w:rsidRPr="00A81995" w:rsidRDefault="002857F6" w:rsidP="002857F6">
            <w:pPr>
              <w:spacing w:line="36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Mae myfyrwyr wedi ymddieithrio yn golygu’r rheiny sydd wedi ymddieithrio’n anghymodlon oddi wrth eu rhiant/rhieni. Er mwyn cael eich ystyried yn fyfyriwr wedi ymddieithrio’n anghymodlon, ni fydd y myfyriwr wedi cael unrhyw gyswllt ysgrifenedig neu lafar gan y naill riant na’r llall ers 12 mis neu fwy fel arfer – ac mae hyn yn annhebygol o newid</w:t>
            </w:r>
            <w:r w:rsidRPr="00847FE4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.</w:t>
            </w: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 </w:t>
            </w:r>
          </w:p>
        </w:tc>
        <w:sdt>
          <w:sdtPr>
            <w:rPr>
              <w:rFonts w:asciiTheme="minorBidi" w:hAnsiTheme="minorBidi"/>
              <w:sz w:val="40"/>
              <w:szCs w:val="40"/>
              <w:lang w:val="cy-GB"/>
            </w:rPr>
            <w:id w:val="158148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shd w:val="clear" w:color="auto" w:fill="auto"/>
              </w:tcPr>
              <w:p w14:paraId="4E181522" w14:textId="4C2181FA" w:rsidR="002857F6" w:rsidRPr="00A81995" w:rsidRDefault="002857F6" w:rsidP="002857F6">
                <w:pPr>
                  <w:spacing w:line="360" w:lineRule="auto"/>
                  <w:jc w:val="center"/>
                  <w:rPr>
                    <w:rFonts w:ascii="Arial" w:hAnsi="Arial" w:cs="Arial"/>
                    <w:color w:val="231F20"/>
                    <w:kern w:val="0"/>
                    <w:sz w:val="16"/>
                    <w:szCs w:val="16"/>
                    <w:lang w:val="cy-GB"/>
                  </w:rPr>
                </w:pPr>
                <w:r w:rsidRPr="00A81995">
                  <w:rPr>
                    <w:rFonts w:ascii="MS Gothic" w:eastAsia="MS Gothic" w:hAnsi="MS Gothic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2857F6" w:rsidRPr="00A81995" w14:paraId="47C378A4" w14:textId="77777777" w:rsidTr="002857F6">
        <w:trPr>
          <w:trHeight w:val="241"/>
        </w:trPr>
        <w:tc>
          <w:tcPr>
            <w:tcW w:w="9593" w:type="dxa"/>
            <w:shd w:val="clear" w:color="auto" w:fill="auto"/>
          </w:tcPr>
          <w:p w14:paraId="34AD3DD0" w14:textId="482E0A72" w:rsidR="002857F6" w:rsidRPr="00A81995" w:rsidRDefault="002857F6" w:rsidP="002857F6">
            <w:pPr>
              <w:spacing w:line="36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lastRenderedPageBreak/>
              <w:t>Ffoaduriaid a cheiswyr lloches</w:t>
            </w:r>
            <w:r w:rsidRPr="00847FE4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.</w:t>
            </w:r>
          </w:p>
        </w:tc>
        <w:sdt>
          <w:sdtPr>
            <w:rPr>
              <w:rFonts w:asciiTheme="minorBidi" w:hAnsiTheme="minorBidi"/>
              <w:sz w:val="40"/>
              <w:szCs w:val="40"/>
              <w:lang w:val="cy-GB"/>
            </w:rPr>
            <w:id w:val="203052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shd w:val="clear" w:color="auto" w:fill="auto"/>
              </w:tcPr>
              <w:p w14:paraId="75292D80" w14:textId="1C294E79" w:rsidR="002857F6" w:rsidRPr="00A81995" w:rsidRDefault="002857F6" w:rsidP="002857F6">
                <w:pPr>
                  <w:spacing w:line="360" w:lineRule="auto"/>
                  <w:jc w:val="center"/>
                  <w:rPr>
                    <w:rFonts w:ascii="Arial" w:hAnsi="Arial" w:cs="Arial"/>
                    <w:color w:val="231F20"/>
                    <w:kern w:val="0"/>
                    <w:sz w:val="16"/>
                    <w:szCs w:val="16"/>
                    <w:lang w:val="cy-GB"/>
                  </w:rPr>
                </w:pPr>
                <w:r w:rsidRPr="00A81995">
                  <w:rPr>
                    <w:rFonts w:ascii="MS Gothic" w:eastAsia="MS Gothic" w:hAnsi="MS Gothic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</w:tbl>
    <w:p w14:paraId="1B545B52" w14:textId="77777777" w:rsidR="00600335" w:rsidRPr="00A81995" w:rsidRDefault="00600335">
      <w:pPr>
        <w:rPr>
          <w:lang w:val="cy-GB"/>
        </w:rPr>
      </w:pPr>
    </w:p>
    <w:tbl>
      <w:tblPr>
        <w:tblStyle w:val="GridTabl"/>
        <w:tblW w:w="10494" w:type="dxa"/>
        <w:tblLook w:val="04A0" w:firstRow="1" w:lastRow="0" w:firstColumn="1" w:lastColumn="0" w:noHBand="0" w:noVBand="1"/>
      </w:tblPr>
      <w:tblGrid>
        <w:gridCol w:w="10494"/>
      </w:tblGrid>
      <w:tr w:rsidR="00600335" w:rsidRPr="00A81995" w14:paraId="4944B60D" w14:textId="77777777" w:rsidTr="00600335">
        <w:trPr>
          <w:trHeight w:val="241"/>
        </w:trPr>
        <w:tc>
          <w:tcPr>
            <w:tcW w:w="10494" w:type="dxa"/>
            <w:shd w:val="clear" w:color="auto" w:fill="E7E6E6" w:themeFill="background2"/>
          </w:tcPr>
          <w:p w14:paraId="2EC4A6EE" w14:textId="234783CC" w:rsidR="00600335" w:rsidRPr="00A81995" w:rsidRDefault="00471AA7" w:rsidP="00600335">
            <w:pPr>
              <w:pStyle w:val="ParagraffRhestr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GWYBODAETH ATEGOL</w:t>
            </w:r>
          </w:p>
        </w:tc>
      </w:tr>
      <w:tr w:rsidR="007F48D7" w:rsidRPr="00A81995" w14:paraId="0CB1CE6D" w14:textId="77777777" w:rsidTr="007F48D7">
        <w:trPr>
          <w:trHeight w:val="241"/>
        </w:trPr>
        <w:tc>
          <w:tcPr>
            <w:tcW w:w="10494" w:type="dxa"/>
            <w:shd w:val="clear" w:color="auto" w:fill="auto"/>
          </w:tcPr>
          <w:p w14:paraId="0DAA414D" w14:textId="38FE45D9" w:rsidR="007F48D7" w:rsidRPr="00A81995" w:rsidRDefault="00471AA7" w:rsidP="007F48D7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Dywedwch wrthym pam rydych chi’n credu bod astudio dramor yn addas i chi</w:t>
            </w:r>
            <w:r w:rsidR="009729C2" w:rsidRPr="00A81995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34FF9E8D" w14:textId="77777777" w:rsidR="007F48D7" w:rsidRPr="00A81995" w:rsidRDefault="007F48D7" w:rsidP="007F48D7">
            <w:pPr>
              <w:pStyle w:val="ParagraffRhestr"/>
              <w:spacing w:line="360" w:lineRule="auto"/>
              <w:ind w:left="360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35800164" w14:textId="77777777" w:rsidR="009729C2" w:rsidRPr="00A81995" w:rsidRDefault="009729C2" w:rsidP="007F48D7">
            <w:pPr>
              <w:pStyle w:val="ParagraffRhestr"/>
              <w:spacing w:line="360" w:lineRule="auto"/>
              <w:ind w:left="360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544F0B87" w14:textId="77777777" w:rsidR="009729C2" w:rsidRPr="00A81995" w:rsidRDefault="009729C2" w:rsidP="007F48D7">
            <w:pPr>
              <w:pStyle w:val="ParagraffRhestr"/>
              <w:spacing w:line="360" w:lineRule="auto"/>
              <w:ind w:left="360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24C64F55" w14:textId="77777777" w:rsidR="009729C2" w:rsidRPr="00A81995" w:rsidRDefault="009729C2" w:rsidP="007F48D7">
            <w:pPr>
              <w:pStyle w:val="ParagraffRhestr"/>
              <w:spacing w:line="360" w:lineRule="auto"/>
              <w:ind w:left="360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744C9CBA" w14:textId="77777777" w:rsidR="009729C2" w:rsidRPr="00A81995" w:rsidRDefault="009729C2" w:rsidP="007F48D7">
            <w:pPr>
              <w:pStyle w:val="ParagraffRhestr"/>
              <w:spacing w:line="360" w:lineRule="auto"/>
              <w:ind w:left="360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4AB85BF9" w14:textId="77777777" w:rsidR="009729C2" w:rsidRPr="00A81995" w:rsidRDefault="009729C2" w:rsidP="007F48D7">
            <w:pPr>
              <w:pStyle w:val="ParagraffRhestr"/>
              <w:spacing w:line="360" w:lineRule="auto"/>
              <w:ind w:left="360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1DD743E8" w14:textId="77777777" w:rsidR="005133FE" w:rsidRPr="00A81995" w:rsidRDefault="005133FE" w:rsidP="007F48D7">
            <w:pPr>
              <w:pStyle w:val="ParagraffRhestr"/>
              <w:spacing w:line="360" w:lineRule="auto"/>
              <w:ind w:left="360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77C99DD8" w14:textId="77777777" w:rsidR="007F20F5" w:rsidRPr="00A81995" w:rsidRDefault="007F20F5" w:rsidP="007F48D7">
            <w:pPr>
              <w:pStyle w:val="ParagraffRhestr"/>
              <w:spacing w:line="360" w:lineRule="auto"/>
              <w:ind w:left="360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6230103F" w14:textId="77777777" w:rsidR="005133FE" w:rsidRPr="00A81995" w:rsidRDefault="005133FE" w:rsidP="007F48D7">
            <w:pPr>
              <w:pStyle w:val="ParagraffRhestr"/>
              <w:spacing w:line="360" w:lineRule="auto"/>
              <w:ind w:left="360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45D85716" w14:textId="77777777" w:rsidR="005133FE" w:rsidRPr="00A81995" w:rsidRDefault="005133FE" w:rsidP="007F48D7">
            <w:pPr>
              <w:pStyle w:val="ParagraffRhestr"/>
              <w:spacing w:line="360" w:lineRule="auto"/>
              <w:ind w:left="360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217DF51E" w14:textId="77777777" w:rsidR="008D6F0E" w:rsidRPr="00A81995" w:rsidRDefault="008D6F0E" w:rsidP="007F48D7">
            <w:pPr>
              <w:pStyle w:val="ParagraffRhestr"/>
              <w:spacing w:line="360" w:lineRule="auto"/>
              <w:ind w:left="360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214D5B52" w14:textId="77777777" w:rsidR="009729C2" w:rsidRPr="00A81995" w:rsidRDefault="009729C2" w:rsidP="00FD26E4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568187C8" w14:textId="77777777" w:rsidR="009729C2" w:rsidRPr="00A81995" w:rsidRDefault="009729C2" w:rsidP="000B0A92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257B77DB" w14:textId="02684482" w:rsidR="005133FE" w:rsidRPr="00A81995" w:rsidRDefault="005133FE" w:rsidP="000B0A92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</w:tr>
      <w:tr w:rsidR="00FD26E4" w:rsidRPr="00A81995" w14:paraId="01C62A4D" w14:textId="77777777" w:rsidTr="007F48D7">
        <w:trPr>
          <w:trHeight w:val="241"/>
        </w:trPr>
        <w:tc>
          <w:tcPr>
            <w:tcW w:w="10494" w:type="dxa"/>
            <w:shd w:val="clear" w:color="auto" w:fill="auto"/>
          </w:tcPr>
          <w:p w14:paraId="4735971F" w14:textId="5E009FEE" w:rsidR="00FD26E4" w:rsidRPr="00A81995" w:rsidRDefault="00471AA7" w:rsidP="007F48D7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Sut glywsoch chi am y cyfle i astudio dramor</w:t>
            </w:r>
            <w:r w:rsidR="008D6F0E" w:rsidRPr="00A81995">
              <w:rPr>
                <w:rFonts w:asciiTheme="minorBidi" w:hAnsiTheme="minorBidi"/>
                <w:sz w:val="16"/>
                <w:szCs w:val="16"/>
                <w:lang w:val="cy-GB"/>
              </w:rPr>
              <w:t>?</w:t>
            </w:r>
          </w:p>
          <w:p w14:paraId="2BF9C770" w14:textId="77777777" w:rsidR="008D6F0E" w:rsidRPr="00A81995" w:rsidRDefault="008D6F0E" w:rsidP="007F48D7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40A3409D" w14:textId="77777777" w:rsidR="008D6F0E" w:rsidRPr="00A81995" w:rsidRDefault="008D6F0E" w:rsidP="007F48D7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65FB2D0F" w14:textId="77777777" w:rsidR="008D6F0E" w:rsidRPr="00A81995" w:rsidRDefault="008D6F0E" w:rsidP="007F48D7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457DF8CA" w14:textId="77777777" w:rsidR="007F20F5" w:rsidRPr="00A81995" w:rsidRDefault="007F20F5" w:rsidP="007F48D7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18975C8C" w14:textId="110AC15F" w:rsidR="008D6F0E" w:rsidRPr="00A81995" w:rsidRDefault="008D6F0E" w:rsidP="007F48D7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</w:tr>
    </w:tbl>
    <w:p w14:paraId="6F0CAB55" w14:textId="77777777" w:rsidR="00950B4D" w:rsidRPr="00A81995" w:rsidRDefault="00950B4D">
      <w:pPr>
        <w:rPr>
          <w:lang w:val="cy-GB"/>
        </w:rPr>
      </w:pPr>
    </w:p>
    <w:tbl>
      <w:tblPr>
        <w:tblStyle w:val="GridTabl"/>
        <w:tblW w:w="10494" w:type="dxa"/>
        <w:tblLook w:val="04A0" w:firstRow="1" w:lastRow="0" w:firstColumn="1" w:lastColumn="0" w:noHBand="0" w:noVBand="1"/>
      </w:tblPr>
      <w:tblGrid>
        <w:gridCol w:w="4390"/>
        <w:gridCol w:w="857"/>
        <w:gridCol w:w="4529"/>
        <w:gridCol w:w="718"/>
      </w:tblGrid>
      <w:tr w:rsidR="00950B4D" w:rsidRPr="00A81995" w14:paraId="4FCFB983" w14:textId="77777777" w:rsidTr="00950B4D">
        <w:trPr>
          <w:trHeight w:val="241"/>
        </w:trPr>
        <w:tc>
          <w:tcPr>
            <w:tcW w:w="10494" w:type="dxa"/>
            <w:gridSpan w:val="4"/>
            <w:shd w:val="clear" w:color="auto" w:fill="E7E6E6" w:themeFill="background2"/>
          </w:tcPr>
          <w:p w14:paraId="23B92F0F" w14:textId="1F535BB7" w:rsidR="00950B4D" w:rsidRPr="00A81995" w:rsidRDefault="00471AA7" w:rsidP="00950B4D">
            <w:pPr>
              <w:pStyle w:val="ParagraffRhestr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RHESTR WIRIO</w:t>
            </w:r>
          </w:p>
          <w:p w14:paraId="357B21E2" w14:textId="53C632DF" w:rsidR="001D7792" w:rsidRPr="00A81995" w:rsidRDefault="00471AA7" w:rsidP="001D7792">
            <w:pPr>
              <w:spacing w:line="360" w:lineRule="auto"/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  <w:t>Gwiriwch bob blwch cyn cyflwyno’r cais hwn</w:t>
            </w:r>
          </w:p>
        </w:tc>
      </w:tr>
      <w:tr w:rsidR="001D7792" w:rsidRPr="00A81995" w14:paraId="10E87E6B" w14:textId="77777777" w:rsidTr="009632D6">
        <w:trPr>
          <w:trHeight w:val="241"/>
        </w:trPr>
        <w:tc>
          <w:tcPr>
            <w:tcW w:w="4390" w:type="dxa"/>
            <w:shd w:val="clear" w:color="auto" w:fill="auto"/>
          </w:tcPr>
          <w:p w14:paraId="7F3F259D" w14:textId="7C0F39F4" w:rsidR="001D7792" w:rsidRPr="00A81995" w:rsidRDefault="00471AA7" w:rsidP="001D7792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Rydw i wedi atodi copi o’m pasbort gyda’r cais hwn</w:t>
            </w:r>
          </w:p>
        </w:tc>
        <w:sdt>
          <w:sdtPr>
            <w:rPr>
              <w:rFonts w:asciiTheme="minorBidi" w:hAnsiTheme="minorBidi"/>
              <w:sz w:val="40"/>
              <w:szCs w:val="40"/>
              <w:lang w:val="cy-GB"/>
            </w:rPr>
            <w:id w:val="-152723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shd w:val="clear" w:color="auto" w:fill="auto"/>
              </w:tcPr>
              <w:p w14:paraId="7A2F3EEC" w14:textId="5E0C2024" w:rsidR="001D7792" w:rsidRPr="00A81995" w:rsidRDefault="009632D6" w:rsidP="00DD4B21">
                <w:pPr>
                  <w:spacing w:line="360" w:lineRule="auto"/>
                  <w:jc w:val="center"/>
                  <w:rPr>
                    <w:rFonts w:asciiTheme="minorBidi" w:hAnsiTheme="minorBidi"/>
                    <w:sz w:val="16"/>
                    <w:szCs w:val="16"/>
                    <w:lang w:val="cy-GB"/>
                  </w:rPr>
                </w:pPr>
                <w:r w:rsidRPr="00A81995">
                  <w:rPr>
                    <w:rFonts w:ascii="MS Gothic" w:eastAsia="MS Gothic" w:hAnsi="MS Gothic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  <w:tc>
          <w:tcPr>
            <w:tcW w:w="4529" w:type="dxa"/>
            <w:shd w:val="clear" w:color="auto" w:fill="auto"/>
          </w:tcPr>
          <w:p w14:paraId="7C7E89C8" w14:textId="66DE4D7B" w:rsidR="001D7792" w:rsidRPr="00471AA7" w:rsidRDefault="00471AA7" w:rsidP="001D7792">
            <w:pPr>
              <w:spacing w:line="360" w:lineRule="auto"/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Rydw i wedi atodi tystiolaeth o ehangu cyfranogiad gyda’r cais hwn</w:t>
            </w:r>
            <w:r w:rsidRPr="00847FE4">
              <w:rPr>
                <w:rFonts w:asciiTheme="minorBidi" w:hAnsiTheme="minorBidi"/>
                <w:sz w:val="16"/>
                <w:szCs w:val="16"/>
                <w:lang w:val="cy-GB"/>
              </w:rPr>
              <w:t xml:space="preserve"> </w:t>
            </w:r>
            <w:r w:rsidRP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(</w:t>
            </w:r>
            <w:r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lle bo’n berthnasol</w:t>
            </w:r>
            <w:r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)</w:t>
            </w:r>
          </w:p>
        </w:tc>
        <w:sdt>
          <w:sdtPr>
            <w:rPr>
              <w:rFonts w:asciiTheme="minorBidi" w:hAnsiTheme="minorBidi"/>
              <w:sz w:val="40"/>
              <w:szCs w:val="40"/>
              <w:lang w:val="cy-GB"/>
            </w:rPr>
            <w:id w:val="-39396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shd w:val="clear" w:color="auto" w:fill="auto"/>
              </w:tcPr>
              <w:p w14:paraId="68D36577" w14:textId="7BB64E1C" w:rsidR="001D7792" w:rsidRPr="00A81995" w:rsidRDefault="009632D6" w:rsidP="00DD4B21">
                <w:pPr>
                  <w:spacing w:line="360" w:lineRule="auto"/>
                  <w:jc w:val="center"/>
                  <w:rPr>
                    <w:rFonts w:asciiTheme="minorBidi" w:hAnsiTheme="minorBidi"/>
                    <w:sz w:val="16"/>
                    <w:szCs w:val="16"/>
                    <w:lang w:val="cy-GB"/>
                  </w:rPr>
                </w:pPr>
                <w:r w:rsidRPr="00A81995">
                  <w:rPr>
                    <w:rFonts w:ascii="MS Gothic" w:eastAsia="MS Gothic" w:hAnsi="MS Gothic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1D7792" w:rsidRPr="00A81995" w14:paraId="7628C8D2" w14:textId="77777777" w:rsidTr="009632D6">
        <w:trPr>
          <w:trHeight w:val="241"/>
        </w:trPr>
        <w:tc>
          <w:tcPr>
            <w:tcW w:w="4390" w:type="dxa"/>
            <w:shd w:val="clear" w:color="auto" w:fill="auto"/>
          </w:tcPr>
          <w:p w14:paraId="06A37F70" w14:textId="04C6EC83" w:rsidR="001D7792" w:rsidRPr="00471AA7" w:rsidRDefault="00471AA7" w:rsidP="001D7792">
            <w:pPr>
              <w:spacing w:line="360" w:lineRule="auto"/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Rydw i wedi atodi copi o’m trawsgrifiad academaidd gyda’r cais hwn</w:t>
            </w:r>
            <w:r w:rsidRPr="00847FE4">
              <w:rPr>
                <w:rFonts w:asciiTheme="minorBidi" w:hAnsiTheme="minorBidi"/>
                <w:sz w:val="16"/>
                <w:szCs w:val="16"/>
                <w:lang w:val="cy-GB"/>
              </w:rPr>
              <w:t xml:space="preserve"> </w:t>
            </w:r>
            <w:r w:rsidRP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(</w:t>
            </w:r>
            <w:r w:rsidR="002857F6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ar gael</w:t>
            </w:r>
            <w:r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 xml:space="preserve"> trwy anfon e-bost at</w:t>
            </w:r>
            <w:r w:rsidRP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 xml:space="preserve"> </w:t>
            </w:r>
            <w:r w:rsidRPr="00471AA7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registry@uwtsd.ac.uk</w:t>
            </w:r>
            <w:r w:rsidRP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)</w:t>
            </w:r>
          </w:p>
        </w:tc>
        <w:sdt>
          <w:sdtPr>
            <w:rPr>
              <w:rFonts w:asciiTheme="minorBidi" w:hAnsiTheme="minorBidi"/>
              <w:sz w:val="40"/>
              <w:szCs w:val="40"/>
              <w:lang w:val="cy-GB"/>
            </w:rPr>
            <w:id w:val="61155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shd w:val="clear" w:color="auto" w:fill="auto"/>
              </w:tcPr>
              <w:p w14:paraId="495C8D08" w14:textId="48F4D958" w:rsidR="001D7792" w:rsidRPr="00A81995" w:rsidRDefault="009632D6" w:rsidP="00DD4B21">
                <w:pPr>
                  <w:spacing w:line="360" w:lineRule="auto"/>
                  <w:jc w:val="center"/>
                  <w:rPr>
                    <w:rFonts w:asciiTheme="minorBidi" w:hAnsiTheme="minorBidi"/>
                    <w:sz w:val="16"/>
                    <w:szCs w:val="16"/>
                    <w:lang w:val="cy-GB"/>
                  </w:rPr>
                </w:pPr>
                <w:r w:rsidRPr="00A81995">
                  <w:rPr>
                    <w:rFonts w:ascii="MS Gothic" w:eastAsia="MS Gothic" w:hAnsi="MS Gothic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  <w:tc>
          <w:tcPr>
            <w:tcW w:w="4529" w:type="dxa"/>
            <w:shd w:val="clear" w:color="auto" w:fill="auto"/>
          </w:tcPr>
          <w:p w14:paraId="7E9B3F39" w14:textId="72703177" w:rsidR="001D7792" w:rsidRPr="00A81995" w:rsidRDefault="00471AA7" w:rsidP="001D7792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Rydw i wedi atodi </w:t>
            </w:r>
            <w:r w:rsidR="002857F6">
              <w:rPr>
                <w:rFonts w:asciiTheme="minorBidi" w:hAnsiTheme="minorBidi"/>
                <w:sz w:val="16"/>
                <w:szCs w:val="16"/>
                <w:lang w:val="cy-GB"/>
              </w:rPr>
              <w:t>tystlythyr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 gan aelod o staff academaidd gyda’r cais hwn</w:t>
            </w:r>
            <w:r w:rsidRPr="00A81995">
              <w:rPr>
                <w:rFonts w:asciiTheme="minorBidi" w:hAnsiTheme="minorBidi"/>
                <w:sz w:val="16"/>
                <w:szCs w:val="16"/>
                <w:lang w:val="cy-GB"/>
              </w:rPr>
              <w:t xml:space="preserve"> </w:t>
            </w:r>
          </w:p>
        </w:tc>
        <w:sdt>
          <w:sdtPr>
            <w:rPr>
              <w:rFonts w:asciiTheme="minorBidi" w:hAnsiTheme="minorBidi"/>
              <w:sz w:val="40"/>
              <w:szCs w:val="40"/>
              <w:lang w:val="cy-GB"/>
            </w:rPr>
            <w:id w:val="93525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shd w:val="clear" w:color="auto" w:fill="auto"/>
              </w:tcPr>
              <w:p w14:paraId="1A02BD67" w14:textId="49E5A78A" w:rsidR="001D7792" w:rsidRPr="00A81995" w:rsidRDefault="009632D6" w:rsidP="00DD4B21">
                <w:pPr>
                  <w:spacing w:line="360" w:lineRule="auto"/>
                  <w:jc w:val="center"/>
                  <w:rPr>
                    <w:rFonts w:asciiTheme="minorBidi" w:hAnsiTheme="minorBidi"/>
                    <w:sz w:val="16"/>
                    <w:szCs w:val="16"/>
                    <w:lang w:val="cy-GB"/>
                  </w:rPr>
                </w:pPr>
                <w:r w:rsidRPr="00A81995">
                  <w:rPr>
                    <w:rFonts w:ascii="MS Gothic" w:eastAsia="MS Gothic" w:hAnsi="MS Gothic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</w:tbl>
    <w:p w14:paraId="66C84B68" w14:textId="77777777" w:rsidR="009A5292" w:rsidRPr="00A81995" w:rsidRDefault="009A5292">
      <w:pPr>
        <w:rPr>
          <w:lang w:val="cy-GB"/>
        </w:rPr>
      </w:pPr>
    </w:p>
    <w:tbl>
      <w:tblPr>
        <w:tblStyle w:val="GridTabl"/>
        <w:tblpPr w:leftFromText="180" w:rightFromText="180" w:vertAnchor="text" w:tblpY="55"/>
        <w:tblW w:w="10494" w:type="dxa"/>
        <w:tblLook w:val="04A0" w:firstRow="1" w:lastRow="0" w:firstColumn="1" w:lastColumn="0" w:noHBand="0" w:noVBand="1"/>
      </w:tblPr>
      <w:tblGrid>
        <w:gridCol w:w="10494"/>
      </w:tblGrid>
      <w:tr w:rsidR="008D6F0E" w:rsidRPr="00A81995" w14:paraId="2A5D9E20" w14:textId="77777777" w:rsidTr="008D6F0E">
        <w:trPr>
          <w:trHeight w:val="241"/>
        </w:trPr>
        <w:tc>
          <w:tcPr>
            <w:tcW w:w="10494" w:type="dxa"/>
            <w:shd w:val="clear" w:color="auto" w:fill="E7E6E6" w:themeFill="background2"/>
          </w:tcPr>
          <w:p w14:paraId="2045A1D1" w14:textId="103F639F" w:rsidR="008D6F0E" w:rsidRPr="00A81995" w:rsidRDefault="008D6F0E" w:rsidP="008D6F0E">
            <w:pPr>
              <w:pStyle w:val="ParagraffRhestr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 w:rsidRPr="00A81995">
              <w:rPr>
                <w:rFonts w:asciiTheme="minorBidi" w:hAnsiTheme="minorBidi"/>
                <w:sz w:val="16"/>
                <w:szCs w:val="16"/>
                <w:lang w:val="cy-GB"/>
              </w:rPr>
              <w:t>D</w:t>
            </w:r>
            <w:r w:rsidR="00471AA7">
              <w:rPr>
                <w:rFonts w:asciiTheme="minorBidi" w:hAnsiTheme="minorBidi"/>
                <w:sz w:val="16"/>
                <w:szCs w:val="16"/>
                <w:lang w:val="cy-GB"/>
              </w:rPr>
              <w:t>ATGANIAD</w:t>
            </w:r>
          </w:p>
        </w:tc>
      </w:tr>
      <w:tr w:rsidR="008D6F0E" w:rsidRPr="00A81995" w14:paraId="2E8005BF" w14:textId="77777777" w:rsidTr="008D6F0E">
        <w:trPr>
          <w:trHeight w:val="241"/>
        </w:trPr>
        <w:tc>
          <w:tcPr>
            <w:tcW w:w="10494" w:type="dxa"/>
            <w:shd w:val="clear" w:color="auto" w:fill="auto"/>
          </w:tcPr>
          <w:p w14:paraId="5A872823" w14:textId="77777777" w:rsidR="002857F6" w:rsidRDefault="002857F6" w:rsidP="002857F6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Rwy’n cadarnhau bod y wybodaeth a ddarparwyd ar y ffurflen gais hon yn wir, yn gyflawn, ac yn gywir, ac nad oes unrhyw wybodaeth y gofynnwyd amdani neu wybodaeth berthnasol arall wedi’i hepgor. Rwy’n deall bod y Brifysgol yn cadw’r hawl i gadarnhau dilysrwydd fy nghais a’i bod yn cadw’r hawl i ganslo fy nghais os daw i’r amlwg bod gwybodaeth ffug wedi’i darparu.</w:t>
            </w:r>
          </w:p>
          <w:p w14:paraId="5224064A" w14:textId="77777777" w:rsidR="008D6F0E" w:rsidRPr="00A81995" w:rsidRDefault="008D6F0E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4B122AA3" w14:textId="53E98F93" w:rsidR="008D6F0E" w:rsidRPr="00A81995" w:rsidRDefault="00471AA7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Llofnod yr ymgeisydd</w:t>
            </w:r>
            <w:r w:rsidR="008D6F0E" w:rsidRPr="00A81995">
              <w:rPr>
                <w:rFonts w:ascii="Arial" w:hAnsi="Arial" w:cs="Arial"/>
                <w:sz w:val="16"/>
                <w:szCs w:val="16"/>
                <w:lang w:val="cy-GB"/>
              </w:rPr>
              <w:t xml:space="preserve">: </w:t>
            </w:r>
          </w:p>
          <w:p w14:paraId="12FA7C52" w14:textId="4EBCCC85" w:rsidR="008D6F0E" w:rsidRPr="00A81995" w:rsidRDefault="008D6F0E" w:rsidP="008D6F0E">
            <w:pPr>
              <w:spacing w:line="360" w:lineRule="auto"/>
              <w:rPr>
                <w:rFonts w:asciiTheme="minorBidi" w:hAnsiTheme="minorBidi"/>
                <w:color w:val="E7E6E6" w:themeColor="background2"/>
                <w:sz w:val="16"/>
                <w:szCs w:val="16"/>
                <w:lang w:val="cy-GB"/>
              </w:rPr>
            </w:pPr>
            <w:r w:rsidRPr="00A81995">
              <w:rPr>
                <w:rFonts w:ascii="Arial" w:hAnsi="Arial" w:cs="Arial"/>
                <w:sz w:val="16"/>
                <w:szCs w:val="16"/>
                <w:lang w:val="cy-GB"/>
              </w:rPr>
              <w:t>D</w:t>
            </w:r>
            <w:r w:rsidR="00471AA7">
              <w:rPr>
                <w:rFonts w:ascii="Arial" w:hAnsi="Arial" w:cs="Arial"/>
                <w:sz w:val="16"/>
                <w:szCs w:val="16"/>
                <w:lang w:val="cy-GB"/>
              </w:rPr>
              <w:t>yddiad</w:t>
            </w:r>
            <w:r w:rsidRPr="00A81995">
              <w:rPr>
                <w:rFonts w:ascii="Arial" w:hAnsi="Arial" w:cs="Arial"/>
                <w:sz w:val="16"/>
                <w:szCs w:val="16"/>
                <w:lang w:val="cy-GB"/>
              </w:rPr>
              <w:t xml:space="preserve">: </w:t>
            </w:r>
            <w:r w:rsidRPr="00A81995">
              <w:rPr>
                <w:rFonts w:ascii="Arial" w:hAnsi="Arial" w:cs="Arial"/>
                <w:color w:val="D0CECE" w:themeColor="background2" w:themeShade="E6"/>
                <w:sz w:val="16"/>
                <w:szCs w:val="16"/>
                <w:lang w:val="cy-GB"/>
              </w:rPr>
              <w:t>DD/MM/</w:t>
            </w:r>
            <w:r w:rsidR="00471AA7">
              <w:rPr>
                <w:rFonts w:ascii="Arial" w:hAnsi="Arial" w:cs="Arial"/>
                <w:color w:val="D0CECE" w:themeColor="background2" w:themeShade="E6"/>
                <w:sz w:val="16"/>
                <w:szCs w:val="16"/>
                <w:lang w:val="cy-GB"/>
              </w:rPr>
              <w:t>BBBB</w:t>
            </w:r>
          </w:p>
        </w:tc>
      </w:tr>
    </w:tbl>
    <w:p w14:paraId="6CCC684F" w14:textId="77777777" w:rsidR="00AA6CA2" w:rsidRPr="00A81995" w:rsidRDefault="00AA6CA2" w:rsidP="00AA6CA2">
      <w:pPr>
        <w:rPr>
          <w:lang w:val="cy-GB"/>
        </w:rPr>
      </w:pPr>
    </w:p>
    <w:p w14:paraId="7E7CFDE5" w14:textId="77777777" w:rsidR="00AA6CA2" w:rsidRDefault="00AA6CA2" w:rsidP="00AA6CA2">
      <w:pPr>
        <w:rPr>
          <w:lang w:val="cy-GB"/>
        </w:rPr>
      </w:pPr>
    </w:p>
    <w:p w14:paraId="7A6B0BFB" w14:textId="77777777" w:rsidR="002857F6" w:rsidRDefault="002857F6" w:rsidP="00AA6CA2">
      <w:pPr>
        <w:rPr>
          <w:lang w:val="cy-GB"/>
        </w:rPr>
      </w:pPr>
    </w:p>
    <w:p w14:paraId="5A562F5E" w14:textId="77777777" w:rsidR="002857F6" w:rsidRDefault="002857F6" w:rsidP="00AA6CA2">
      <w:pPr>
        <w:rPr>
          <w:lang w:val="cy-GB"/>
        </w:rPr>
      </w:pPr>
    </w:p>
    <w:p w14:paraId="4FF560C6" w14:textId="77777777" w:rsidR="002857F6" w:rsidRPr="00A81995" w:rsidRDefault="002857F6" w:rsidP="00AA6CA2">
      <w:pPr>
        <w:rPr>
          <w:lang w:val="cy-GB"/>
        </w:rPr>
      </w:pPr>
    </w:p>
    <w:tbl>
      <w:tblPr>
        <w:tblStyle w:val="GridTabl"/>
        <w:tblpPr w:leftFromText="180" w:rightFromText="180" w:vertAnchor="text" w:tblpY="55"/>
        <w:tblW w:w="10494" w:type="dxa"/>
        <w:tblLook w:val="04A0" w:firstRow="1" w:lastRow="0" w:firstColumn="1" w:lastColumn="0" w:noHBand="0" w:noVBand="1"/>
      </w:tblPr>
      <w:tblGrid>
        <w:gridCol w:w="3498"/>
        <w:gridCol w:w="3498"/>
        <w:gridCol w:w="3498"/>
      </w:tblGrid>
      <w:tr w:rsidR="008D6F0E" w:rsidRPr="00A81995" w14:paraId="7DF3D065" w14:textId="77777777" w:rsidTr="00DD4B21">
        <w:trPr>
          <w:trHeight w:val="241"/>
        </w:trPr>
        <w:tc>
          <w:tcPr>
            <w:tcW w:w="10494" w:type="dxa"/>
            <w:gridSpan w:val="3"/>
            <w:shd w:val="clear" w:color="auto" w:fill="E7E6E6" w:themeFill="background2"/>
          </w:tcPr>
          <w:p w14:paraId="5E019667" w14:textId="7D5C42FE" w:rsidR="008D6F0E" w:rsidRPr="00A81995" w:rsidRDefault="00471AA7" w:rsidP="008D6F0E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lastRenderedPageBreak/>
              <w:t>AT DDEFNYDD Y BRIFYSGOL YN UNIG</w:t>
            </w:r>
            <w:r w:rsidR="00F93B24" w:rsidRPr="00A81995"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 xml:space="preserve"> </w:t>
            </w:r>
          </w:p>
        </w:tc>
      </w:tr>
      <w:tr w:rsidR="00733C0D" w:rsidRPr="00A81995" w14:paraId="69BE2839" w14:textId="77777777" w:rsidTr="62C95EEC">
        <w:trPr>
          <w:trHeight w:val="241"/>
        </w:trPr>
        <w:tc>
          <w:tcPr>
            <w:tcW w:w="10494" w:type="dxa"/>
            <w:gridSpan w:val="3"/>
            <w:shd w:val="clear" w:color="auto" w:fill="auto"/>
          </w:tcPr>
          <w:p w14:paraId="439C999E" w14:textId="501695FC" w:rsidR="00733C0D" w:rsidRPr="00A81995" w:rsidRDefault="00471AA7" w:rsidP="00733C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Penderfyniad</w:t>
            </w:r>
          </w:p>
        </w:tc>
      </w:tr>
      <w:tr w:rsidR="00963899" w:rsidRPr="00A81995" w14:paraId="201022A8" w14:textId="77777777" w:rsidTr="62C95EEC">
        <w:trPr>
          <w:trHeight w:val="694"/>
        </w:trPr>
        <w:tc>
          <w:tcPr>
            <w:tcW w:w="3498" w:type="dxa"/>
            <w:shd w:val="clear" w:color="auto" w:fill="auto"/>
          </w:tcPr>
          <w:p w14:paraId="63399064" w14:textId="563A270C" w:rsidR="00963899" w:rsidRPr="00A81995" w:rsidRDefault="00471AA7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Derbyn</w:t>
            </w:r>
            <w:r w:rsidR="00601134" w:rsidRPr="00A81995">
              <w:rPr>
                <w:rFonts w:ascii="Arial" w:hAnsi="Arial" w:cs="Arial"/>
                <w:sz w:val="16"/>
                <w:szCs w:val="16"/>
                <w:lang w:val="cy-GB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>Amodol</w:t>
            </w:r>
            <w:r w:rsidR="00601134" w:rsidRPr="00A81995">
              <w:rPr>
                <w:rFonts w:ascii="Arial" w:hAnsi="Arial" w:cs="Arial"/>
                <w:sz w:val="16"/>
                <w:szCs w:val="16"/>
                <w:lang w:val="cy-GB"/>
              </w:rPr>
              <w:t>)</w:t>
            </w:r>
          </w:p>
          <w:sdt>
            <w:sdtPr>
              <w:rPr>
                <w:rFonts w:ascii="Arial" w:hAnsi="Arial" w:cs="Arial"/>
                <w:sz w:val="24"/>
                <w:szCs w:val="24"/>
                <w:lang w:val="cy-GB"/>
              </w:rPr>
              <w:id w:val="1146548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B1E5F0" w14:textId="05AECEF3" w:rsidR="00506936" w:rsidRPr="00A81995" w:rsidRDefault="00506936" w:rsidP="008D6F0E">
                <w:pPr>
                  <w:spacing w:line="360" w:lineRule="auto"/>
                  <w:rPr>
                    <w:rFonts w:ascii="Arial" w:hAnsi="Arial" w:cs="Arial"/>
                    <w:sz w:val="16"/>
                    <w:szCs w:val="16"/>
                    <w:lang w:val="cy-GB"/>
                  </w:rPr>
                </w:pPr>
                <w:r w:rsidRPr="00A81995">
                  <w:rPr>
                    <w:rFonts w:ascii="MS Gothic" w:eastAsia="MS Gothic" w:hAnsi="MS Gothic" w:cs="Arial"/>
                    <w:sz w:val="24"/>
                    <w:szCs w:val="24"/>
                    <w:lang w:val="cy-GB"/>
                  </w:rPr>
                  <w:t>☐</w:t>
                </w:r>
              </w:p>
            </w:sdtContent>
          </w:sdt>
        </w:tc>
        <w:tc>
          <w:tcPr>
            <w:tcW w:w="3498" w:type="dxa"/>
            <w:shd w:val="clear" w:color="auto" w:fill="auto"/>
          </w:tcPr>
          <w:p w14:paraId="65271CF1" w14:textId="7C06DB11" w:rsidR="00963899" w:rsidRPr="00A81995" w:rsidRDefault="00471AA7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Derbyn</w:t>
            </w:r>
            <w:r w:rsidR="00601134" w:rsidRPr="00A81995">
              <w:rPr>
                <w:rFonts w:ascii="Arial" w:hAnsi="Arial" w:cs="Arial"/>
                <w:sz w:val="16"/>
                <w:szCs w:val="16"/>
                <w:lang w:val="cy-GB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>Diamod</w:t>
            </w:r>
            <w:r w:rsidR="00601134" w:rsidRPr="00A81995">
              <w:rPr>
                <w:rFonts w:ascii="Arial" w:hAnsi="Arial" w:cs="Arial"/>
                <w:sz w:val="16"/>
                <w:szCs w:val="16"/>
                <w:lang w:val="cy-GB"/>
              </w:rPr>
              <w:t>)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cy-GB"/>
              </w:rPr>
              <w:id w:val="-571888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463E65" w14:textId="77777777" w:rsidR="00506936" w:rsidRPr="00A81995" w:rsidRDefault="00506936" w:rsidP="00506936">
                <w:pPr>
                  <w:spacing w:line="360" w:lineRule="auto"/>
                  <w:rPr>
                    <w:rFonts w:ascii="Arial" w:hAnsi="Arial" w:cs="Arial"/>
                    <w:b/>
                    <w:sz w:val="28"/>
                    <w:szCs w:val="28"/>
                    <w:lang w:val="cy-GB"/>
                  </w:rPr>
                </w:pPr>
                <w:r w:rsidRPr="00A81995">
                  <w:rPr>
                    <w:rFonts w:ascii="MS Gothic" w:eastAsia="MS Gothic" w:hAnsi="MS Gothic" w:cs="Arial"/>
                    <w:sz w:val="28"/>
                    <w:szCs w:val="28"/>
                    <w:lang w:val="cy-GB"/>
                  </w:rPr>
                  <w:t>☐</w:t>
                </w:r>
              </w:p>
            </w:sdtContent>
          </w:sdt>
          <w:p w14:paraId="3889458C" w14:textId="304F09C3" w:rsidR="00506936" w:rsidRPr="00A81995" w:rsidRDefault="00506936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</w:tc>
        <w:tc>
          <w:tcPr>
            <w:tcW w:w="3498" w:type="dxa"/>
            <w:shd w:val="clear" w:color="auto" w:fill="auto"/>
          </w:tcPr>
          <w:p w14:paraId="0B6D88F6" w14:textId="2AB1278D" w:rsidR="00963899" w:rsidRPr="00A81995" w:rsidRDefault="00471AA7" w:rsidP="008D6F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cy-GB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Gwrthod</w:t>
            </w:r>
            <w:r w:rsidR="00506936" w:rsidRPr="00A81995">
              <w:rPr>
                <w:rFonts w:ascii="Arial" w:hAnsi="Arial" w:cs="Arial"/>
                <w:sz w:val="16"/>
                <w:szCs w:val="16"/>
                <w:lang w:val="cy-GB"/>
              </w:rPr>
              <w:t xml:space="preserve"> </w:t>
            </w:r>
            <w:r w:rsidR="00506936" w:rsidRPr="00A81995">
              <w:rPr>
                <w:rFonts w:ascii="Arial" w:hAnsi="Arial" w:cs="Arial"/>
                <w:sz w:val="12"/>
                <w:szCs w:val="12"/>
                <w:lang w:val="cy-GB"/>
              </w:rPr>
              <w:t>(</w:t>
            </w:r>
            <w:r>
              <w:rPr>
                <w:rFonts w:ascii="Arial" w:hAnsi="Arial" w:cs="Arial"/>
                <w:sz w:val="12"/>
                <w:szCs w:val="12"/>
                <w:lang w:val="cy-GB"/>
              </w:rPr>
              <w:t>Rhowch reswm/resymau yn y blwch sylwadau isod</w:t>
            </w:r>
            <w:r w:rsidR="00506936" w:rsidRPr="00A81995">
              <w:rPr>
                <w:rFonts w:ascii="Arial" w:hAnsi="Arial" w:cs="Arial"/>
                <w:sz w:val="12"/>
                <w:szCs w:val="12"/>
                <w:lang w:val="cy-GB"/>
              </w:rPr>
              <w:t>)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cy-GB"/>
              </w:rPr>
              <w:id w:val="139937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7213E3" w14:textId="77777777" w:rsidR="00506936" w:rsidRPr="00A81995" w:rsidRDefault="00506936" w:rsidP="00506936">
                <w:pPr>
                  <w:spacing w:line="360" w:lineRule="auto"/>
                  <w:rPr>
                    <w:rFonts w:ascii="Arial" w:hAnsi="Arial" w:cs="Arial"/>
                    <w:b/>
                    <w:sz w:val="28"/>
                    <w:szCs w:val="28"/>
                    <w:lang w:val="cy-GB"/>
                  </w:rPr>
                </w:pPr>
                <w:r w:rsidRPr="00A81995">
                  <w:rPr>
                    <w:rFonts w:ascii="MS Gothic" w:eastAsia="MS Gothic" w:hAnsi="MS Gothic" w:cs="Arial"/>
                    <w:sz w:val="28"/>
                    <w:szCs w:val="28"/>
                    <w:lang w:val="cy-GB"/>
                  </w:rPr>
                  <w:t>☐</w:t>
                </w:r>
              </w:p>
            </w:sdtContent>
          </w:sdt>
          <w:p w14:paraId="3C1C2DA7" w14:textId="4FC6D51F" w:rsidR="00506936" w:rsidRPr="00A81995" w:rsidRDefault="00506936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</w:tc>
      </w:tr>
      <w:tr w:rsidR="000E0831" w:rsidRPr="00A81995" w14:paraId="1E7AD298" w14:textId="77777777" w:rsidTr="62C95EEC">
        <w:trPr>
          <w:trHeight w:val="694"/>
        </w:trPr>
        <w:tc>
          <w:tcPr>
            <w:tcW w:w="3498" w:type="dxa"/>
            <w:shd w:val="clear" w:color="auto" w:fill="auto"/>
          </w:tcPr>
          <w:p w14:paraId="6E7C25AB" w14:textId="1B7820E8" w:rsidR="000E0831" w:rsidRPr="00A81995" w:rsidRDefault="00471AA7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Enw’r Cyfwelydd</w:t>
            </w:r>
            <w:r w:rsidR="000E0831" w:rsidRPr="00A81995">
              <w:rPr>
                <w:rFonts w:ascii="Arial" w:hAnsi="Arial" w:cs="Arial"/>
                <w:sz w:val="16"/>
                <w:szCs w:val="16"/>
                <w:lang w:val="cy-GB"/>
              </w:rPr>
              <w:t>:</w:t>
            </w:r>
          </w:p>
          <w:p w14:paraId="649AF745" w14:textId="78FB3312" w:rsidR="00ED1F99" w:rsidRPr="00A81995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</w:tc>
        <w:tc>
          <w:tcPr>
            <w:tcW w:w="3498" w:type="dxa"/>
            <w:shd w:val="clear" w:color="auto" w:fill="auto"/>
          </w:tcPr>
          <w:p w14:paraId="280D084E" w14:textId="1B8077D2" w:rsidR="000E0831" w:rsidRPr="00A81995" w:rsidRDefault="00471AA7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Llofnod y Cyfwelydd</w:t>
            </w:r>
            <w:r w:rsidR="000E0831" w:rsidRPr="00A81995">
              <w:rPr>
                <w:rFonts w:ascii="Arial" w:hAnsi="Arial" w:cs="Arial"/>
                <w:sz w:val="16"/>
                <w:szCs w:val="16"/>
                <w:lang w:val="cy-GB"/>
              </w:rPr>
              <w:t>:</w:t>
            </w:r>
          </w:p>
        </w:tc>
        <w:tc>
          <w:tcPr>
            <w:tcW w:w="3498" w:type="dxa"/>
            <w:shd w:val="clear" w:color="auto" w:fill="auto"/>
          </w:tcPr>
          <w:p w14:paraId="06309597" w14:textId="3D5BD498" w:rsidR="000E0831" w:rsidRPr="00A81995" w:rsidRDefault="000E0831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  <w:r w:rsidRPr="00A81995">
              <w:rPr>
                <w:rFonts w:ascii="Arial" w:hAnsi="Arial" w:cs="Arial"/>
                <w:sz w:val="16"/>
                <w:szCs w:val="16"/>
                <w:lang w:val="cy-GB"/>
              </w:rPr>
              <w:t>D</w:t>
            </w:r>
            <w:r w:rsidR="00471AA7">
              <w:rPr>
                <w:rFonts w:ascii="Arial" w:hAnsi="Arial" w:cs="Arial"/>
                <w:sz w:val="16"/>
                <w:szCs w:val="16"/>
                <w:lang w:val="cy-GB"/>
              </w:rPr>
              <w:t>yddiad</w:t>
            </w:r>
            <w:r w:rsidRPr="00A81995">
              <w:rPr>
                <w:rFonts w:ascii="Arial" w:hAnsi="Arial" w:cs="Arial"/>
                <w:sz w:val="16"/>
                <w:szCs w:val="16"/>
                <w:lang w:val="cy-GB"/>
              </w:rPr>
              <w:t>:</w:t>
            </w:r>
          </w:p>
          <w:p w14:paraId="170463F1" w14:textId="78893080" w:rsidR="000E0831" w:rsidRPr="00A81995" w:rsidRDefault="000E0831" w:rsidP="008D6F0E">
            <w:pPr>
              <w:spacing w:line="360" w:lineRule="auto"/>
              <w:rPr>
                <w:rFonts w:ascii="Arial" w:hAnsi="Arial" w:cs="Arial"/>
                <w:color w:val="D0CECE" w:themeColor="background2" w:themeShade="E6"/>
                <w:sz w:val="16"/>
                <w:szCs w:val="16"/>
                <w:lang w:val="cy-GB"/>
              </w:rPr>
            </w:pPr>
            <w:r w:rsidRPr="00A81995">
              <w:rPr>
                <w:rFonts w:ascii="Arial" w:hAnsi="Arial" w:cs="Arial"/>
                <w:color w:val="D0CECE" w:themeColor="background2" w:themeShade="E6"/>
                <w:sz w:val="16"/>
                <w:szCs w:val="16"/>
                <w:lang w:val="cy-GB"/>
              </w:rPr>
              <w:t>DD/</w:t>
            </w:r>
            <w:r w:rsidR="00ED1F99" w:rsidRPr="00A81995">
              <w:rPr>
                <w:rFonts w:ascii="Arial" w:hAnsi="Arial" w:cs="Arial"/>
                <w:color w:val="D0CECE" w:themeColor="background2" w:themeShade="E6"/>
                <w:sz w:val="16"/>
                <w:szCs w:val="16"/>
                <w:lang w:val="cy-GB"/>
              </w:rPr>
              <w:t>MM/</w:t>
            </w:r>
            <w:r w:rsidR="00471AA7">
              <w:rPr>
                <w:rFonts w:ascii="Arial" w:hAnsi="Arial" w:cs="Arial"/>
                <w:color w:val="D0CECE" w:themeColor="background2" w:themeShade="E6"/>
                <w:sz w:val="16"/>
                <w:szCs w:val="16"/>
                <w:lang w:val="cy-GB"/>
              </w:rPr>
              <w:t>BBBB</w:t>
            </w:r>
          </w:p>
        </w:tc>
      </w:tr>
      <w:tr w:rsidR="00ED1F99" w:rsidRPr="00A81995" w14:paraId="0723AE2A" w14:textId="77777777" w:rsidTr="62C95EEC">
        <w:trPr>
          <w:trHeight w:val="694"/>
        </w:trPr>
        <w:tc>
          <w:tcPr>
            <w:tcW w:w="10494" w:type="dxa"/>
            <w:gridSpan w:val="3"/>
            <w:shd w:val="clear" w:color="auto" w:fill="auto"/>
          </w:tcPr>
          <w:p w14:paraId="5B86DAD8" w14:textId="0DC76F53" w:rsidR="00ED1F99" w:rsidRPr="00A81995" w:rsidRDefault="00471AA7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Sylwadau</w:t>
            </w:r>
            <w:r w:rsidR="00ED1F99" w:rsidRPr="00A81995">
              <w:rPr>
                <w:rFonts w:ascii="Arial" w:hAnsi="Arial" w:cs="Arial"/>
                <w:sz w:val="16"/>
                <w:szCs w:val="16"/>
                <w:lang w:val="cy-GB"/>
              </w:rPr>
              <w:t>:</w:t>
            </w:r>
          </w:p>
          <w:p w14:paraId="426CCD16" w14:textId="77777777" w:rsidR="00ED1F99" w:rsidRPr="00A81995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44B572E3" w14:textId="77777777" w:rsidR="00ED1F99" w:rsidRPr="00A81995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632CE71B" w14:textId="77777777" w:rsidR="00ED1F99" w:rsidRPr="00A81995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50FC255D" w14:textId="77777777" w:rsidR="00ED1F99" w:rsidRPr="00A81995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5F0A30B3" w14:textId="77777777" w:rsidR="00ED1F99" w:rsidRPr="00A81995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455EE50A" w14:textId="77777777" w:rsidR="00ED1F99" w:rsidRPr="00A81995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46AD730E" w14:textId="0873861C" w:rsidR="00ED1F99" w:rsidRPr="00A81995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</w:tc>
      </w:tr>
      <w:tr w:rsidR="00ED1F99" w:rsidRPr="00A81995" w14:paraId="404A4271" w14:textId="77777777" w:rsidTr="62C95EEC">
        <w:trPr>
          <w:trHeight w:val="694"/>
        </w:trPr>
        <w:tc>
          <w:tcPr>
            <w:tcW w:w="10494" w:type="dxa"/>
            <w:gridSpan w:val="3"/>
            <w:shd w:val="clear" w:color="auto" w:fill="auto"/>
          </w:tcPr>
          <w:p w14:paraId="2D2A024E" w14:textId="34C19CF9" w:rsidR="00ED1F99" w:rsidRPr="00A81995" w:rsidRDefault="00471AA7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Nodyn Cynghorol gan y 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tîm Go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cy-GB"/>
              </w:rPr>
              <w:t>Global</w:t>
            </w:r>
            <w:proofErr w:type="spellEnd"/>
            <w:r w:rsidRPr="00847FE4">
              <w:rPr>
                <w:rFonts w:ascii="Arial" w:hAnsi="Arial" w:cs="Arial"/>
                <w:sz w:val="16"/>
                <w:szCs w:val="16"/>
                <w:lang w:val="cy-GB"/>
              </w:rPr>
              <w:t>:</w:t>
            </w:r>
          </w:p>
          <w:p w14:paraId="0AE75273" w14:textId="77777777" w:rsidR="00ED1F99" w:rsidRPr="00A81995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6EC73FAF" w14:textId="77777777" w:rsidR="00ED1F99" w:rsidRPr="00A81995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5D754B40" w14:textId="77777777" w:rsidR="00ED1F99" w:rsidRPr="00A81995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393A0893" w14:textId="77777777" w:rsidR="00ED1F99" w:rsidRPr="00A81995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620AA7EB" w14:textId="77777777" w:rsidR="00ED1F99" w:rsidRPr="00A81995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12066646" w14:textId="77777777" w:rsidR="00ED1F99" w:rsidRPr="00A81995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7229951C" w14:textId="0F7D2EC6" w:rsidR="00ED1F99" w:rsidRPr="00A81995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</w:tc>
      </w:tr>
    </w:tbl>
    <w:p w14:paraId="4242D780" w14:textId="77777777" w:rsidR="005133FE" w:rsidRPr="00A81995" w:rsidRDefault="005133FE">
      <w:pPr>
        <w:rPr>
          <w:lang w:val="cy-GB"/>
        </w:rPr>
      </w:pPr>
    </w:p>
    <w:p w14:paraId="6E2C58E9" w14:textId="0740A6B7" w:rsidR="001F5AA9" w:rsidRPr="00A81995" w:rsidRDefault="001F5AA9" w:rsidP="001F5AA9">
      <w:pPr>
        <w:rPr>
          <w:lang w:val="cy-GB"/>
        </w:rPr>
      </w:pPr>
    </w:p>
    <w:p w14:paraId="30FE1BCD" w14:textId="77777777" w:rsidR="005D75DB" w:rsidRPr="00A81995" w:rsidRDefault="005D75DB" w:rsidP="001F5AA9">
      <w:pPr>
        <w:rPr>
          <w:lang w:val="cy-GB"/>
        </w:rPr>
      </w:pPr>
    </w:p>
    <w:p w14:paraId="219F8C24" w14:textId="3D4F0520" w:rsidR="00F719C3" w:rsidRPr="00A81995" w:rsidRDefault="00F719C3" w:rsidP="001F5AA9">
      <w:pPr>
        <w:rPr>
          <w:lang w:val="cy-GB"/>
        </w:rPr>
      </w:pPr>
      <w:r w:rsidRPr="00A81995">
        <w:rPr>
          <w:rFonts w:ascii="Calibri" w:hAnsi="Calibri" w:cs="Calibri"/>
          <w:color w:val="000000"/>
          <w:shd w:val="clear" w:color="auto" w:fill="FFFFFF"/>
          <w:lang w:val="cy-GB"/>
        </w:rPr>
        <w:br/>
      </w:r>
    </w:p>
    <w:sectPr w:rsidR="00F719C3" w:rsidRPr="00A81995" w:rsidSect="0083187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4A6C" w14:textId="77777777" w:rsidR="001E0C2B" w:rsidRDefault="001E0C2B" w:rsidP="00005F7E">
      <w:pPr>
        <w:spacing w:after="0" w:line="240" w:lineRule="auto"/>
      </w:pPr>
      <w:r>
        <w:separator/>
      </w:r>
    </w:p>
  </w:endnote>
  <w:endnote w:type="continuationSeparator" w:id="0">
    <w:p w14:paraId="20DEDF0B" w14:textId="77777777" w:rsidR="001E0C2B" w:rsidRDefault="001E0C2B" w:rsidP="00005F7E">
      <w:pPr>
        <w:spacing w:after="0" w:line="240" w:lineRule="auto"/>
      </w:pPr>
      <w:r>
        <w:continuationSeparator/>
      </w:r>
    </w:p>
  </w:endnote>
  <w:endnote w:type="continuationNotice" w:id="1">
    <w:p w14:paraId="4FE2A950" w14:textId="77777777" w:rsidR="001E0C2B" w:rsidRDefault="001E0C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257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87370" w14:textId="4EAB4803" w:rsidR="00005F7E" w:rsidRDefault="00005F7E">
        <w:pPr>
          <w:pStyle w:val="Troedyn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40E2F6" w14:textId="77777777" w:rsidR="00005F7E" w:rsidRDefault="00005F7E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0D34" w14:textId="77777777" w:rsidR="001E0C2B" w:rsidRDefault="001E0C2B" w:rsidP="00005F7E">
      <w:pPr>
        <w:spacing w:after="0" w:line="240" w:lineRule="auto"/>
      </w:pPr>
      <w:r>
        <w:separator/>
      </w:r>
    </w:p>
  </w:footnote>
  <w:footnote w:type="continuationSeparator" w:id="0">
    <w:p w14:paraId="5B6356EC" w14:textId="77777777" w:rsidR="001E0C2B" w:rsidRDefault="001E0C2B" w:rsidP="00005F7E">
      <w:pPr>
        <w:spacing w:after="0" w:line="240" w:lineRule="auto"/>
      </w:pPr>
      <w:r>
        <w:continuationSeparator/>
      </w:r>
    </w:p>
  </w:footnote>
  <w:footnote w:type="continuationNotice" w:id="1">
    <w:p w14:paraId="65E89317" w14:textId="77777777" w:rsidR="001E0C2B" w:rsidRDefault="001E0C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1221"/>
    <w:multiLevelType w:val="hybridMultilevel"/>
    <w:tmpl w:val="0BA2C7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D7679"/>
    <w:multiLevelType w:val="hybridMultilevel"/>
    <w:tmpl w:val="F5182B70"/>
    <w:lvl w:ilvl="0" w:tplc="63A0657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D7475"/>
    <w:multiLevelType w:val="multilevel"/>
    <w:tmpl w:val="E7AA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541278"/>
    <w:multiLevelType w:val="hybridMultilevel"/>
    <w:tmpl w:val="44A4CA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ED3E0D"/>
    <w:multiLevelType w:val="hybridMultilevel"/>
    <w:tmpl w:val="76B80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172327">
    <w:abstractNumId w:val="4"/>
  </w:num>
  <w:num w:numId="2" w16cid:durableId="1304507815">
    <w:abstractNumId w:val="0"/>
  </w:num>
  <w:num w:numId="3" w16cid:durableId="1688746758">
    <w:abstractNumId w:val="3"/>
  </w:num>
  <w:num w:numId="4" w16cid:durableId="246154289">
    <w:abstractNumId w:val="2"/>
  </w:num>
  <w:num w:numId="5" w16cid:durableId="1889761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4C"/>
    <w:rsid w:val="00002268"/>
    <w:rsid w:val="00005F7E"/>
    <w:rsid w:val="0006303E"/>
    <w:rsid w:val="00063AF7"/>
    <w:rsid w:val="000B0A92"/>
    <w:rsid w:val="000B19BA"/>
    <w:rsid w:val="000C6161"/>
    <w:rsid w:val="000E0831"/>
    <w:rsid w:val="000F32BE"/>
    <w:rsid w:val="00100179"/>
    <w:rsid w:val="00107474"/>
    <w:rsid w:val="001C4094"/>
    <w:rsid w:val="001D7792"/>
    <w:rsid w:val="001E0C2B"/>
    <w:rsid w:val="001E1D54"/>
    <w:rsid w:val="001F4DE9"/>
    <w:rsid w:val="001F5AA9"/>
    <w:rsid w:val="002857F6"/>
    <w:rsid w:val="002906A3"/>
    <w:rsid w:val="00300313"/>
    <w:rsid w:val="003548E5"/>
    <w:rsid w:val="0038374A"/>
    <w:rsid w:val="003A3371"/>
    <w:rsid w:val="004029ED"/>
    <w:rsid w:val="00407AFC"/>
    <w:rsid w:val="00420369"/>
    <w:rsid w:val="00443B95"/>
    <w:rsid w:val="00471AA7"/>
    <w:rsid w:val="004768EA"/>
    <w:rsid w:val="004B51BD"/>
    <w:rsid w:val="004C735A"/>
    <w:rsid w:val="004D5CE9"/>
    <w:rsid w:val="00506936"/>
    <w:rsid w:val="005133FE"/>
    <w:rsid w:val="005143D0"/>
    <w:rsid w:val="00536423"/>
    <w:rsid w:val="00542755"/>
    <w:rsid w:val="005476D3"/>
    <w:rsid w:val="00557A17"/>
    <w:rsid w:val="00563572"/>
    <w:rsid w:val="005A465F"/>
    <w:rsid w:val="005B52C7"/>
    <w:rsid w:val="005D75DB"/>
    <w:rsid w:val="005E673D"/>
    <w:rsid w:val="00600335"/>
    <w:rsid w:val="00601134"/>
    <w:rsid w:val="00691CF0"/>
    <w:rsid w:val="006C6DA8"/>
    <w:rsid w:val="006D1AE5"/>
    <w:rsid w:val="006E0753"/>
    <w:rsid w:val="006E7177"/>
    <w:rsid w:val="007216B9"/>
    <w:rsid w:val="00733C0D"/>
    <w:rsid w:val="007670AE"/>
    <w:rsid w:val="00797D86"/>
    <w:rsid w:val="007B0C9C"/>
    <w:rsid w:val="007F20F5"/>
    <w:rsid w:val="007F48D7"/>
    <w:rsid w:val="0080071F"/>
    <w:rsid w:val="0083187B"/>
    <w:rsid w:val="008D6F0E"/>
    <w:rsid w:val="008D7786"/>
    <w:rsid w:val="008E3DFB"/>
    <w:rsid w:val="00941325"/>
    <w:rsid w:val="00950B4D"/>
    <w:rsid w:val="00956D4F"/>
    <w:rsid w:val="009632D6"/>
    <w:rsid w:val="00963899"/>
    <w:rsid w:val="009640CB"/>
    <w:rsid w:val="009729C2"/>
    <w:rsid w:val="00985DEA"/>
    <w:rsid w:val="009A5292"/>
    <w:rsid w:val="009C3F6F"/>
    <w:rsid w:val="009F1779"/>
    <w:rsid w:val="00A00A81"/>
    <w:rsid w:val="00A25A69"/>
    <w:rsid w:val="00A30351"/>
    <w:rsid w:val="00A3086D"/>
    <w:rsid w:val="00A3293B"/>
    <w:rsid w:val="00A45EFF"/>
    <w:rsid w:val="00A525E1"/>
    <w:rsid w:val="00A720FB"/>
    <w:rsid w:val="00A81995"/>
    <w:rsid w:val="00A92C98"/>
    <w:rsid w:val="00AA6285"/>
    <w:rsid w:val="00AA6CA2"/>
    <w:rsid w:val="00AB6BF2"/>
    <w:rsid w:val="00B06470"/>
    <w:rsid w:val="00B60E0F"/>
    <w:rsid w:val="00B95C13"/>
    <w:rsid w:val="00BA3861"/>
    <w:rsid w:val="00BC42D4"/>
    <w:rsid w:val="00BD1EB9"/>
    <w:rsid w:val="00C11160"/>
    <w:rsid w:val="00C8527A"/>
    <w:rsid w:val="00C92928"/>
    <w:rsid w:val="00CB49AC"/>
    <w:rsid w:val="00CE3C9C"/>
    <w:rsid w:val="00D46D7D"/>
    <w:rsid w:val="00D47A1F"/>
    <w:rsid w:val="00DC654C"/>
    <w:rsid w:val="00DD0B64"/>
    <w:rsid w:val="00DD4B21"/>
    <w:rsid w:val="00E60D6F"/>
    <w:rsid w:val="00E6603C"/>
    <w:rsid w:val="00E9128A"/>
    <w:rsid w:val="00E96650"/>
    <w:rsid w:val="00ED1F99"/>
    <w:rsid w:val="00ED3001"/>
    <w:rsid w:val="00EF2253"/>
    <w:rsid w:val="00F076F8"/>
    <w:rsid w:val="00F1385C"/>
    <w:rsid w:val="00F24CCB"/>
    <w:rsid w:val="00F342A0"/>
    <w:rsid w:val="00F37495"/>
    <w:rsid w:val="00F719C3"/>
    <w:rsid w:val="00F93B24"/>
    <w:rsid w:val="00FD26E4"/>
    <w:rsid w:val="00FF2C47"/>
    <w:rsid w:val="152B98CD"/>
    <w:rsid w:val="62C95EEC"/>
    <w:rsid w:val="6E13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6B36C"/>
  <w15:chartTrackingRefBased/>
  <w15:docId w15:val="{2F7F3E94-F251-4F52-B052-B3608F46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Pennawd1">
    <w:name w:val="heading 1"/>
    <w:basedOn w:val="Normal"/>
    <w:next w:val="Normal"/>
    <w:link w:val="Pennawd1Nod"/>
    <w:uiPriority w:val="9"/>
    <w:qFormat/>
    <w:rsid w:val="001F5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DC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Plaen1">
    <w:name w:val="Plain Table 1"/>
    <w:basedOn w:val="TablNormal"/>
    <w:uiPriority w:val="41"/>
    <w:rsid w:val="00DC65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fRhestr">
    <w:name w:val="List Paragraph"/>
    <w:basedOn w:val="Normal"/>
    <w:uiPriority w:val="34"/>
    <w:qFormat/>
    <w:rsid w:val="00DC654C"/>
    <w:pPr>
      <w:ind w:left="720"/>
      <w:contextualSpacing/>
    </w:pPr>
  </w:style>
  <w:style w:type="character" w:customStyle="1" w:styleId="Pennawd1Nod">
    <w:name w:val="Pennawd 1 Nod"/>
    <w:basedOn w:val="FfontParagraffDdiofyn"/>
    <w:link w:val="Pennawd1"/>
    <w:uiPriority w:val="9"/>
    <w:rsid w:val="001F5A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nnawdTablCynnwys">
    <w:name w:val="TOC Heading"/>
    <w:basedOn w:val="Pennawd1"/>
    <w:next w:val="Normal"/>
    <w:uiPriority w:val="39"/>
    <w:unhideWhenUsed/>
    <w:qFormat/>
    <w:rsid w:val="001F5AA9"/>
    <w:pPr>
      <w:outlineLvl w:val="9"/>
    </w:pPr>
    <w:rPr>
      <w:kern w:val="0"/>
      <w:lang w:val="en-US" w:eastAsia="en-US"/>
      <w14:ligatures w14:val="none"/>
    </w:rPr>
  </w:style>
  <w:style w:type="paragraph" w:styleId="Pennyn">
    <w:name w:val="header"/>
    <w:basedOn w:val="Normal"/>
    <w:link w:val="PennynNod"/>
    <w:uiPriority w:val="99"/>
    <w:unhideWhenUsed/>
    <w:rsid w:val="00005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005F7E"/>
  </w:style>
  <w:style w:type="paragraph" w:styleId="Troedyn">
    <w:name w:val="footer"/>
    <w:basedOn w:val="Normal"/>
    <w:link w:val="TroedynNod"/>
    <w:uiPriority w:val="99"/>
    <w:unhideWhenUsed/>
    <w:rsid w:val="00005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005F7E"/>
  </w:style>
  <w:style w:type="paragraph" w:styleId="Teitl">
    <w:name w:val="Title"/>
    <w:basedOn w:val="Normal"/>
    <w:next w:val="Normal"/>
    <w:link w:val="TeitlNod"/>
    <w:uiPriority w:val="1"/>
    <w:qFormat/>
    <w:rsid w:val="001E1D54"/>
    <w:pPr>
      <w:autoSpaceDE w:val="0"/>
      <w:autoSpaceDN w:val="0"/>
      <w:adjustRightInd w:val="0"/>
      <w:spacing w:before="5"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itlNod">
    <w:name w:val="Teitl Nod"/>
    <w:basedOn w:val="FfontParagraffDdiofyn"/>
    <w:link w:val="Teitl"/>
    <w:uiPriority w:val="1"/>
    <w:rsid w:val="001E1D54"/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E1D54"/>
    <w:pPr>
      <w:autoSpaceDE w:val="0"/>
      <w:autoSpaceDN w:val="0"/>
      <w:adjustRightInd w:val="0"/>
      <w:spacing w:after="0" w:line="240" w:lineRule="auto"/>
      <w:ind w:left="80"/>
    </w:pPr>
    <w:rPr>
      <w:rFonts w:ascii="Arial" w:hAnsi="Arial" w:cs="Arial"/>
      <w:kern w:val="0"/>
      <w:sz w:val="24"/>
      <w:szCs w:val="24"/>
    </w:rPr>
  </w:style>
  <w:style w:type="character" w:styleId="Hyperddolen">
    <w:name w:val="Hyperlink"/>
    <w:basedOn w:val="FfontParagraffDdiofyn"/>
    <w:uiPriority w:val="99"/>
    <w:unhideWhenUsed/>
    <w:rsid w:val="00471AA7"/>
    <w:rPr>
      <w:color w:val="0563C1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471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92D30F6D5C64CABDFF0BDF08A3501" ma:contentTypeVersion="20" ma:contentTypeDescription="Create a new document." ma:contentTypeScope="" ma:versionID="f29a841df707434491aa184607bfa009">
  <xsd:schema xmlns:xsd="http://www.w3.org/2001/XMLSchema" xmlns:xs="http://www.w3.org/2001/XMLSchema" xmlns:p="http://schemas.microsoft.com/office/2006/metadata/properties" xmlns:ns2="f4770729-68ee-4e1e-a757-d7b8c23c3985" xmlns:ns3="c9669272-fe8d-41e9-a030-a18459a136e8" targetNamespace="http://schemas.microsoft.com/office/2006/metadata/properties" ma:root="true" ma:fieldsID="14217505b702961711f5ef5b4a9b4326" ns2:_="" ns3:_="">
    <xsd:import namespace="f4770729-68ee-4e1e-a757-d7b8c23c3985"/>
    <xsd:import namespace="c9669272-fe8d-41e9-a030-a18459a136e8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Destination" minOccurs="0"/>
                <xsd:element ref="ns2:MediaServiceLocation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0729-68ee-4e1e-a757-d7b8c23c3985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Comments" ma:format="Dropdown" ma:internalName="Comments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Destination" ma:index="23" nillable="true" ma:displayName="Destination" ma:format="Dropdown" ma:internalName="Destination">
      <xsd:simpleType>
        <xsd:restriction base="dms:Text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Date" ma:index="25" nillable="true" ma:displayName="Date" ma:format="Dropdown" ma:internalName="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69272-fe8d-41e9-a030-a18459a13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0" nillable="true" ma:displayName="Taxonomy Catch All Column" ma:hidden="true" ma:list="{0d4fa227-c2f1-4ab5-8101-116804d98fb7}" ma:internalName="TaxCatchAll" ma:readOnly="false" ma:showField="CatchAllData" ma:web="c9669272-fe8d-41e9-a030-a18459a136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4770729-68ee-4e1e-a757-d7b8c23c3985" xsi:nil="true"/>
    <lcf76f155ced4ddcb4097134ff3c332f xmlns="f4770729-68ee-4e1e-a757-d7b8c23c3985">
      <Terms xmlns="http://schemas.microsoft.com/office/infopath/2007/PartnerControls"/>
    </lcf76f155ced4ddcb4097134ff3c332f>
    <Destination xmlns="f4770729-68ee-4e1e-a757-d7b8c23c3985" xsi:nil="true"/>
    <TaxCatchAll xmlns="c9669272-fe8d-41e9-a030-a18459a136e8" xsi:nil="true"/>
    <Date xmlns="f4770729-68ee-4e1e-a757-d7b8c23c3985" xsi:nil="true"/>
    <SharedWithUsers xmlns="c9669272-fe8d-41e9-a030-a18459a136e8">
      <UserInfo>
        <DisplayName>Fiona McLellan</DisplayName>
        <AccountId>44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9D431F-C31B-4796-9672-0F038C0D8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70729-68ee-4e1e-a757-d7b8c23c3985"/>
    <ds:schemaRef ds:uri="c9669272-fe8d-41e9-a030-a18459a13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CD367-D5EC-47C2-A8CF-7D99BA87E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4D4EC-B410-4428-B21A-130E6C301D4B}">
  <ds:schemaRefs>
    <ds:schemaRef ds:uri="http://schemas.microsoft.com/office/2006/metadata/properties"/>
    <ds:schemaRef ds:uri="http://schemas.microsoft.com/office/infopath/2007/PartnerControls"/>
    <ds:schemaRef ds:uri="f4770729-68ee-4e1e-a757-d7b8c23c3985"/>
    <ds:schemaRef ds:uri="c9669272-fe8d-41e9-a030-a18459a136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Clayton</dc:creator>
  <cp:keywords/>
  <dc:description/>
  <cp:lastModifiedBy>Lisa Morgan</cp:lastModifiedBy>
  <cp:revision>5</cp:revision>
  <dcterms:created xsi:type="dcterms:W3CDTF">2024-02-05T09:04:00Z</dcterms:created>
  <dcterms:modified xsi:type="dcterms:W3CDTF">2024-02-05T11:07:00Z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0x0101008C692D30F6D5C64CABDFF0BDF08A3501</vt:lpwstr>
  </property>
  <property fmtid="{D5CDD505-2E9C-101B-9397-08002B2CF9AE}" pid="3" name="MediaServiceImageTags">
    <vt:lpwstr/>
  </property>
</Properties>
</file>